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4A9D5" w14:textId="77777777" w:rsidR="00CE6684" w:rsidRPr="009866CF" w:rsidRDefault="005951DB" w:rsidP="009866CF">
      <w:pPr>
        <w:ind w:left="-993"/>
        <w:rPr>
          <w:sz w:val="20"/>
          <w:szCs w:val="20"/>
        </w:rPr>
      </w:pPr>
      <w:r w:rsidRPr="009866CF">
        <w:rPr>
          <w:sz w:val="20"/>
          <w:szCs w:val="20"/>
        </w:rPr>
        <w:t>Reflecting on your learning of Clas</w:t>
      </w:r>
      <w:r w:rsidR="009866CF" w:rsidRPr="009866CF">
        <w:rPr>
          <w:sz w:val="20"/>
          <w:szCs w:val="20"/>
        </w:rPr>
        <w:t>sroom Chemistry through the</w:t>
      </w:r>
      <w:r w:rsidRPr="009866CF">
        <w:rPr>
          <w:sz w:val="20"/>
          <w:szCs w:val="20"/>
        </w:rPr>
        <w:t xml:space="preserve"> hands-on labs, assignments and assessments describe what you know about the following concepts and identify your level of understanding for each. Once complete you will share your reflection with your parents and then with your teacher to live in your Learning Strategies folder. </w:t>
      </w:r>
    </w:p>
    <w:tbl>
      <w:tblPr>
        <w:tblStyle w:val="TableGrid"/>
        <w:tblW w:w="14885" w:type="dxa"/>
        <w:tblInd w:w="-885" w:type="dxa"/>
        <w:tblLayout w:type="fixed"/>
        <w:tblLook w:val="00BF" w:firstRow="1" w:lastRow="0" w:firstColumn="1" w:lastColumn="0" w:noHBand="0" w:noVBand="0"/>
      </w:tblPr>
      <w:tblGrid>
        <w:gridCol w:w="3545"/>
        <w:gridCol w:w="4111"/>
        <w:gridCol w:w="7229"/>
      </w:tblGrid>
      <w:tr w:rsidR="005951DB" w:rsidRPr="009866CF" w14:paraId="1CFD0905" w14:textId="77777777" w:rsidTr="00E4481C">
        <w:trPr>
          <w:trHeight w:val="143"/>
        </w:trPr>
        <w:tc>
          <w:tcPr>
            <w:tcW w:w="3545" w:type="dxa"/>
          </w:tcPr>
          <w:p w14:paraId="3134281F" w14:textId="59D7AB4A" w:rsidR="005951DB" w:rsidRPr="009866CF" w:rsidRDefault="009866CF">
            <w:pPr>
              <w:rPr>
                <w:b/>
                <w:sz w:val="20"/>
                <w:szCs w:val="20"/>
              </w:rPr>
            </w:pPr>
            <w:r w:rsidRPr="009866CF">
              <w:rPr>
                <w:b/>
                <w:sz w:val="20"/>
                <w:szCs w:val="20"/>
              </w:rPr>
              <w:t>Explain what you know</w:t>
            </w:r>
            <w:r w:rsidR="00E4481C">
              <w:rPr>
                <w:b/>
                <w:sz w:val="20"/>
                <w:szCs w:val="20"/>
              </w:rPr>
              <w:t xml:space="preserve"> and include activities, task and assignments</w:t>
            </w:r>
            <w:r w:rsidRPr="009866CF">
              <w:rPr>
                <w:b/>
                <w:sz w:val="20"/>
                <w:szCs w:val="20"/>
              </w:rPr>
              <w:t>:</w:t>
            </w:r>
          </w:p>
        </w:tc>
        <w:tc>
          <w:tcPr>
            <w:tcW w:w="4111" w:type="dxa"/>
          </w:tcPr>
          <w:p w14:paraId="38F3FBA3" w14:textId="77777777" w:rsidR="005951DB" w:rsidRPr="009866CF" w:rsidRDefault="005951DB">
            <w:pPr>
              <w:rPr>
                <w:b/>
                <w:sz w:val="20"/>
                <w:szCs w:val="20"/>
              </w:rPr>
            </w:pPr>
            <w:r w:rsidRPr="009866CF">
              <w:rPr>
                <w:b/>
                <w:sz w:val="20"/>
                <w:szCs w:val="20"/>
              </w:rPr>
              <w:t>Examples:</w:t>
            </w:r>
          </w:p>
        </w:tc>
        <w:tc>
          <w:tcPr>
            <w:tcW w:w="7229" w:type="dxa"/>
          </w:tcPr>
          <w:p w14:paraId="030975E8" w14:textId="77777777" w:rsidR="005951DB" w:rsidRPr="009866CF" w:rsidRDefault="005951DB">
            <w:pPr>
              <w:rPr>
                <w:b/>
                <w:sz w:val="20"/>
                <w:szCs w:val="20"/>
              </w:rPr>
            </w:pPr>
            <w:r w:rsidRPr="009866CF">
              <w:rPr>
                <w:b/>
                <w:sz w:val="20"/>
                <w:szCs w:val="20"/>
              </w:rPr>
              <w:t>Self-Assessment:</w:t>
            </w:r>
          </w:p>
        </w:tc>
      </w:tr>
      <w:tr w:rsidR="005951DB" w:rsidRPr="009866CF" w14:paraId="64D5035C" w14:textId="77777777" w:rsidTr="00E4481C">
        <w:trPr>
          <w:trHeight w:val="143"/>
        </w:trPr>
        <w:tc>
          <w:tcPr>
            <w:tcW w:w="3545" w:type="dxa"/>
          </w:tcPr>
          <w:p w14:paraId="324FC017" w14:textId="46ED941D" w:rsidR="005951DB" w:rsidRPr="009866CF" w:rsidRDefault="005951DB">
            <w:pPr>
              <w:rPr>
                <w:sz w:val="20"/>
                <w:szCs w:val="20"/>
              </w:rPr>
            </w:pPr>
            <w:r w:rsidRPr="009866CF">
              <w:rPr>
                <w:sz w:val="20"/>
                <w:szCs w:val="20"/>
              </w:rPr>
              <w:t>Mixture</w:t>
            </w:r>
            <w:r w:rsidR="00C56375">
              <w:rPr>
                <w:sz w:val="20"/>
                <w:szCs w:val="20"/>
              </w:rPr>
              <w:t>s</w:t>
            </w:r>
            <w:r w:rsidRPr="009866CF">
              <w:rPr>
                <w:sz w:val="20"/>
                <w:szCs w:val="20"/>
              </w:rPr>
              <w:t xml:space="preserve">: </w:t>
            </w:r>
          </w:p>
          <w:p w14:paraId="3888F079" w14:textId="77777777" w:rsidR="005951DB" w:rsidRPr="009866CF" w:rsidRDefault="005951DB">
            <w:pPr>
              <w:rPr>
                <w:sz w:val="20"/>
                <w:szCs w:val="20"/>
              </w:rPr>
            </w:pPr>
          </w:p>
          <w:p w14:paraId="787E1BAF" w14:textId="77777777" w:rsidR="005951DB" w:rsidRPr="009866CF" w:rsidRDefault="005951DB">
            <w:pPr>
              <w:rPr>
                <w:sz w:val="20"/>
                <w:szCs w:val="20"/>
              </w:rPr>
            </w:pPr>
          </w:p>
          <w:p w14:paraId="18F8FE97" w14:textId="77777777" w:rsidR="005951DB" w:rsidRPr="009866CF" w:rsidRDefault="005951DB">
            <w:pPr>
              <w:rPr>
                <w:sz w:val="20"/>
                <w:szCs w:val="20"/>
              </w:rPr>
            </w:pPr>
          </w:p>
          <w:p w14:paraId="234B9DA1" w14:textId="77777777" w:rsidR="005951DB" w:rsidRPr="009866CF" w:rsidRDefault="005951DB">
            <w:pPr>
              <w:rPr>
                <w:sz w:val="20"/>
                <w:szCs w:val="20"/>
              </w:rPr>
            </w:pPr>
          </w:p>
          <w:p w14:paraId="26EAFADD" w14:textId="77777777" w:rsidR="005951DB" w:rsidRPr="009866CF" w:rsidRDefault="005951DB">
            <w:pPr>
              <w:rPr>
                <w:sz w:val="20"/>
                <w:szCs w:val="20"/>
              </w:rPr>
            </w:pPr>
          </w:p>
          <w:p w14:paraId="1FA6ADCE" w14:textId="77777777" w:rsidR="005951DB" w:rsidRPr="009866CF" w:rsidRDefault="005951DB">
            <w:pPr>
              <w:rPr>
                <w:sz w:val="20"/>
                <w:szCs w:val="20"/>
              </w:rPr>
            </w:pPr>
          </w:p>
        </w:tc>
        <w:tc>
          <w:tcPr>
            <w:tcW w:w="4111" w:type="dxa"/>
          </w:tcPr>
          <w:p w14:paraId="5866702E" w14:textId="77777777" w:rsidR="005951DB" w:rsidRPr="009866CF" w:rsidRDefault="005951DB">
            <w:pPr>
              <w:rPr>
                <w:sz w:val="20"/>
                <w:szCs w:val="20"/>
              </w:rPr>
            </w:pPr>
            <w:r w:rsidRPr="009866CF">
              <w:rPr>
                <w:sz w:val="20"/>
                <w:szCs w:val="20"/>
              </w:rPr>
              <w:t>Two or more solids:</w:t>
            </w:r>
          </w:p>
          <w:p w14:paraId="6CEA8553" w14:textId="77777777" w:rsidR="005951DB" w:rsidRPr="009866CF" w:rsidRDefault="005951DB">
            <w:pPr>
              <w:rPr>
                <w:sz w:val="20"/>
                <w:szCs w:val="20"/>
              </w:rPr>
            </w:pPr>
          </w:p>
          <w:p w14:paraId="7C09C193" w14:textId="77777777" w:rsidR="005951DB" w:rsidRPr="009866CF" w:rsidRDefault="005951DB">
            <w:pPr>
              <w:rPr>
                <w:sz w:val="20"/>
                <w:szCs w:val="20"/>
              </w:rPr>
            </w:pPr>
          </w:p>
          <w:p w14:paraId="1D54317F" w14:textId="77777777" w:rsidR="005951DB" w:rsidRPr="009866CF" w:rsidRDefault="005951DB">
            <w:pPr>
              <w:rPr>
                <w:sz w:val="20"/>
                <w:szCs w:val="20"/>
              </w:rPr>
            </w:pPr>
          </w:p>
          <w:p w14:paraId="41FB89D0" w14:textId="77777777" w:rsidR="005951DB" w:rsidRPr="009866CF" w:rsidRDefault="005951DB">
            <w:pPr>
              <w:rPr>
                <w:sz w:val="20"/>
                <w:szCs w:val="20"/>
              </w:rPr>
            </w:pPr>
            <w:r w:rsidRPr="009866CF">
              <w:rPr>
                <w:sz w:val="20"/>
                <w:szCs w:val="20"/>
              </w:rPr>
              <w:t>A solid and a liquid:</w:t>
            </w:r>
          </w:p>
          <w:p w14:paraId="69E2BEA3" w14:textId="77777777" w:rsidR="005951DB" w:rsidRPr="009866CF" w:rsidRDefault="005951DB">
            <w:pPr>
              <w:rPr>
                <w:sz w:val="20"/>
                <w:szCs w:val="20"/>
              </w:rPr>
            </w:pPr>
          </w:p>
          <w:p w14:paraId="3AB85765" w14:textId="77777777" w:rsidR="005951DB" w:rsidRPr="009866CF" w:rsidRDefault="005951DB">
            <w:pPr>
              <w:rPr>
                <w:sz w:val="20"/>
                <w:szCs w:val="20"/>
              </w:rPr>
            </w:pPr>
          </w:p>
          <w:p w14:paraId="4CFD91E9" w14:textId="77777777" w:rsidR="005951DB" w:rsidRPr="009866CF" w:rsidRDefault="005951DB">
            <w:pPr>
              <w:rPr>
                <w:sz w:val="20"/>
                <w:szCs w:val="20"/>
              </w:rPr>
            </w:pPr>
          </w:p>
          <w:p w14:paraId="36D377C7" w14:textId="77777777" w:rsidR="005951DB" w:rsidRPr="009866CF" w:rsidRDefault="005951DB">
            <w:pPr>
              <w:rPr>
                <w:sz w:val="20"/>
                <w:szCs w:val="20"/>
              </w:rPr>
            </w:pPr>
          </w:p>
          <w:p w14:paraId="69A6E8DA" w14:textId="77777777" w:rsidR="005951DB" w:rsidRPr="009866CF" w:rsidRDefault="005951DB">
            <w:pPr>
              <w:rPr>
                <w:sz w:val="20"/>
                <w:szCs w:val="20"/>
              </w:rPr>
            </w:pPr>
            <w:r w:rsidRPr="009866CF">
              <w:rPr>
                <w:sz w:val="20"/>
                <w:szCs w:val="20"/>
              </w:rPr>
              <w:t>Two or more liquids:</w:t>
            </w:r>
          </w:p>
        </w:tc>
        <w:tc>
          <w:tcPr>
            <w:tcW w:w="7229" w:type="dxa"/>
          </w:tcPr>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951DB" w:rsidRPr="009866CF" w14:paraId="5C317628" w14:textId="77777777" w:rsidTr="005951DB">
              <w:trPr>
                <w:jc w:val="center"/>
              </w:trPr>
              <w:tc>
                <w:tcPr>
                  <w:tcW w:w="2226" w:type="dxa"/>
                  <w:shd w:val="clear" w:color="auto" w:fill="auto"/>
                </w:tcPr>
                <w:p w14:paraId="433FF20D"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0735A40F"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3CE54BC3" wp14:editId="43984E4F">
                        <wp:extent cx="726440" cy="663271"/>
                        <wp:effectExtent l="0" t="0" r="0" b="0"/>
                        <wp:docPr id="3" name="Picture 3"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2FE383EE"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464908F1"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7AE8EA53"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4500F7B4" wp14:editId="512B8769">
                        <wp:extent cx="746760" cy="622300"/>
                        <wp:effectExtent l="0" t="0" r="0" b="0"/>
                        <wp:docPr id="4" name="Picture 4"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54727E1E"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475D2A6D"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0DF6AAE1" wp14:editId="4B062426">
                        <wp:extent cx="924560" cy="666227"/>
                        <wp:effectExtent l="0" t="0" r="0" b="0"/>
                        <wp:docPr id="2" name="Picture 2"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5951DB" w:rsidRPr="009866CF" w14:paraId="666D4784" w14:textId="77777777" w:rsidTr="005951DB">
              <w:trPr>
                <w:jc w:val="center"/>
              </w:trPr>
              <w:tc>
                <w:tcPr>
                  <w:tcW w:w="2226" w:type="dxa"/>
                  <w:shd w:val="clear" w:color="auto" w:fill="auto"/>
                </w:tcPr>
                <w:p w14:paraId="708EBF36"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2F4A5CED"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52DBAF90"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50EAFB62"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61BAB0CC"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521D65EA" w14:textId="77777777" w:rsidR="005951DB" w:rsidRPr="009866CF" w:rsidRDefault="005951DB" w:rsidP="005951DB">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4CDB99C0" w14:textId="77777777" w:rsidR="005951DB" w:rsidRPr="009866CF" w:rsidRDefault="005951DB" w:rsidP="005951DB">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1FA62921" w14:textId="77777777" w:rsidR="005951DB" w:rsidRPr="009866CF" w:rsidRDefault="005951DB" w:rsidP="005951DB">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44848A50" w14:textId="77777777" w:rsidR="005951DB" w:rsidRPr="009866CF" w:rsidRDefault="005951DB" w:rsidP="005951DB">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2BBB092A" w14:textId="77777777" w:rsidR="005951DB" w:rsidRPr="009866CF" w:rsidRDefault="005951DB" w:rsidP="005951DB">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415B4B87" w14:textId="77777777" w:rsidR="005951DB" w:rsidRPr="009866CF" w:rsidRDefault="005951DB" w:rsidP="005951DB">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095D8C1E" w14:textId="77777777" w:rsidR="005951DB" w:rsidRPr="009866CF" w:rsidRDefault="005951DB">
            <w:pPr>
              <w:rPr>
                <w:sz w:val="16"/>
                <w:szCs w:val="16"/>
              </w:rPr>
            </w:pPr>
          </w:p>
        </w:tc>
      </w:tr>
      <w:tr w:rsidR="005951DB" w:rsidRPr="009866CF" w14:paraId="45A39A20" w14:textId="77777777" w:rsidTr="00E4481C">
        <w:trPr>
          <w:trHeight w:val="143"/>
        </w:trPr>
        <w:tc>
          <w:tcPr>
            <w:tcW w:w="3545" w:type="dxa"/>
          </w:tcPr>
          <w:p w14:paraId="5AEEBD8E" w14:textId="2357F879" w:rsidR="005951DB" w:rsidRPr="009866CF" w:rsidRDefault="005951DB">
            <w:pPr>
              <w:rPr>
                <w:sz w:val="20"/>
                <w:szCs w:val="20"/>
              </w:rPr>
            </w:pPr>
            <w:r w:rsidRPr="009866CF">
              <w:rPr>
                <w:sz w:val="20"/>
                <w:szCs w:val="20"/>
              </w:rPr>
              <w:t>Physical change</w:t>
            </w:r>
            <w:r w:rsidR="00C56375">
              <w:rPr>
                <w:sz w:val="20"/>
                <w:szCs w:val="20"/>
              </w:rPr>
              <w:t xml:space="preserve"> (changes in state)</w:t>
            </w:r>
            <w:r w:rsidRPr="009866CF">
              <w:rPr>
                <w:sz w:val="20"/>
                <w:szCs w:val="20"/>
              </w:rPr>
              <w:t>:</w:t>
            </w:r>
          </w:p>
          <w:p w14:paraId="13EAE853" w14:textId="77777777" w:rsidR="005951DB" w:rsidRPr="009866CF" w:rsidRDefault="005951DB">
            <w:pPr>
              <w:rPr>
                <w:sz w:val="20"/>
                <w:szCs w:val="20"/>
              </w:rPr>
            </w:pPr>
          </w:p>
          <w:p w14:paraId="35DF75AB" w14:textId="77777777" w:rsidR="005951DB" w:rsidRPr="009866CF" w:rsidRDefault="005951DB">
            <w:pPr>
              <w:rPr>
                <w:sz w:val="20"/>
                <w:szCs w:val="20"/>
              </w:rPr>
            </w:pPr>
          </w:p>
          <w:p w14:paraId="58B1FFD4" w14:textId="77777777" w:rsidR="005951DB" w:rsidRPr="009866CF" w:rsidRDefault="005951DB">
            <w:pPr>
              <w:rPr>
                <w:sz w:val="20"/>
                <w:szCs w:val="20"/>
              </w:rPr>
            </w:pPr>
          </w:p>
          <w:p w14:paraId="3FB058A2" w14:textId="77777777" w:rsidR="005951DB" w:rsidRPr="009866CF" w:rsidRDefault="005951DB">
            <w:pPr>
              <w:rPr>
                <w:sz w:val="20"/>
                <w:szCs w:val="20"/>
              </w:rPr>
            </w:pPr>
          </w:p>
          <w:p w14:paraId="6B4518EA" w14:textId="77777777" w:rsidR="005951DB" w:rsidRPr="009866CF" w:rsidRDefault="005951DB">
            <w:pPr>
              <w:rPr>
                <w:sz w:val="20"/>
                <w:szCs w:val="20"/>
              </w:rPr>
            </w:pPr>
          </w:p>
          <w:p w14:paraId="54D9AF95" w14:textId="77777777" w:rsidR="005951DB" w:rsidRPr="009866CF" w:rsidRDefault="005951DB">
            <w:pPr>
              <w:rPr>
                <w:sz w:val="20"/>
                <w:szCs w:val="20"/>
              </w:rPr>
            </w:pPr>
          </w:p>
          <w:p w14:paraId="3E31DA98" w14:textId="77777777" w:rsidR="005951DB" w:rsidRPr="009866CF" w:rsidRDefault="005951DB">
            <w:pPr>
              <w:rPr>
                <w:sz w:val="20"/>
                <w:szCs w:val="20"/>
              </w:rPr>
            </w:pPr>
          </w:p>
          <w:p w14:paraId="199BCF8A" w14:textId="77777777" w:rsidR="005951DB" w:rsidRPr="009866CF" w:rsidRDefault="005951DB">
            <w:pPr>
              <w:rPr>
                <w:sz w:val="20"/>
                <w:szCs w:val="20"/>
              </w:rPr>
            </w:pPr>
          </w:p>
          <w:p w14:paraId="09759E34" w14:textId="77777777" w:rsidR="005951DB" w:rsidRPr="009866CF" w:rsidRDefault="005951DB">
            <w:pPr>
              <w:rPr>
                <w:sz w:val="20"/>
                <w:szCs w:val="20"/>
              </w:rPr>
            </w:pPr>
          </w:p>
        </w:tc>
        <w:tc>
          <w:tcPr>
            <w:tcW w:w="4111" w:type="dxa"/>
          </w:tcPr>
          <w:p w14:paraId="0042E5CB" w14:textId="77777777" w:rsidR="005951DB" w:rsidRPr="009866CF" w:rsidRDefault="005951DB">
            <w:pPr>
              <w:rPr>
                <w:sz w:val="20"/>
                <w:szCs w:val="20"/>
              </w:rPr>
            </w:pPr>
          </w:p>
        </w:tc>
        <w:tc>
          <w:tcPr>
            <w:tcW w:w="7229" w:type="dxa"/>
          </w:tcPr>
          <w:p w14:paraId="2176595E" w14:textId="77777777" w:rsidR="005951DB" w:rsidRPr="009866CF" w:rsidRDefault="005951DB">
            <w:pPr>
              <w:rPr>
                <w:sz w:val="16"/>
                <w:szCs w:val="16"/>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951DB" w:rsidRPr="009866CF" w14:paraId="2F797154" w14:textId="77777777" w:rsidTr="005951DB">
              <w:trPr>
                <w:jc w:val="center"/>
              </w:trPr>
              <w:tc>
                <w:tcPr>
                  <w:tcW w:w="2226" w:type="dxa"/>
                  <w:shd w:val="clear" w:color="auto" w:fill="auto"/>
                </w:tcPr>
                <w:p w14:paraId="544F1C9A"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7A0923AC" w14:textId="77777777" w:rsidR="009866CF"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p>
                <w:p w14:paraId="4BAA749F"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45A5984D" wp14:editId="7CD09B49">
                        <wp:extent cx="624840" cy="631417"/>
                        <wp:effectExtent l="0" t="0" r="0" b="0"/>
                        <wp:docPr id="9" name="Picture 9" descr="Macintosh HD:Users:jocelyn.m:Desktop:Screen Shot 2013-12-09 at 4.0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celyn.m:Desktop:Screen Shot 2013-12-09 at 4.05.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31417"/>
                                </a:xfrm>
                                <a:prstGeom prst="rect">
                                  <a:avLst/>
                                </a:prstGeom>
                                <a:noFill/>
                                <a:ln>
                                  <a:noFill/>
                                </a:ln>
                              </pic:spPr>
                            </pic:pic>
                          </a:graphicData>
                        </a:graphic>
                      </wp:inline>
                    </w:drawing>
                  </w:r>
                </w:p>
              </w:tc>
              <w:tc>
                <w:tcPr>
                  <w:tcW w:w="2227" w:type="dxa"/>
                  <w:shd w:val="clear" w:color="auto" w:fill="auto"/>
                </w:tcPr>
                <w:p w14:paraId="6548CA68"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3489DF09"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283E1B49"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69E22D23" wp14:editId="24EA8E07">
                        <wp:extent cx="736600" cy="548030"/>
                        <wp:effectExtent l="0" t="0" r="0" b="0"/>
                        <wp:docPr id="8" name="Picture 8" descr="Macintosh HD:Users:jocelyn.m:Desktop:Screen Shot 2013-12-09 at 4.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elyn.m:Desktop:Screen Shot 2013-12-09 at 4.06.0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548030"/>
                                </a:xfrm>
                                <a:prstGeom prst="rect">
                                  <a:avLst/>
                                </a:prstGeom>
                                <a:noFill/>
                                <a:ln>
                                  <a:noFill/>
                                </a:ln>
                              </pic:spPr>
                            </pic:pic>
                          </a:graphicData>
                        </a:graphic>
                      </wp:inline>
                    </w:drawing>
                  </w:r>
                </w:p>
              </w:tc>
              <w:tc>
                <w:tcPr>
                  <w:tcW w:w="2227" w:type="dxa"/>
                  <w:shd w:val="clear" w:color="auto" w:fill="auto"/>
                </w:tcPr>
                <w:p w14:paraId="71A99024" w14:textId="77777777" w:rsidR="005951DB"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110BA001" w14:textId="77777777" w:rsidR="009866CF" w:rsidRPr="009866CF" w:rsidRDefault="005951DB"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p>
                <w:p w14:paraId="060601A3" w14:textId="77777777" w:rsidR="005951DB" w:rsidRPr="009866CF" w:rsidRDefault="009866CF" w:rsidP="005951DB">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5557751D" wp14:editId="1734B9D2">
                        <wp:extent cx="594360" cy="532094"/>
                        <wp:effectExtent l="0" t="0" r="0" b="0"/>
                        <wp:docPr id="10" name="Picture 10" descr="Macintosh HD:Users:jocelyn.m:Desktop:Screen Shot 2013-12-09 at 4.0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celyn.m:Desktop:Screen Shot 2013-12-09 at 4.0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532094"/>
                                </a:xfrm>
                                <a:prstGeom prst="rect">
                                  <a:avLst/>
                                </a:prstGeom>
                                <a:noFill/>
                                <a:ln>
                                  <a:noFill/>
                                </a:ln>
                              </pic:spPr>
                            </pic:pic>
                          </a:graphicData>
                        </a:graphic>
                      </wp:inline>
                    </w:drawing>
                  </w:r>
                </w:p>
              </w:tc>
            </w:tr>
            <w:tr w:rsidR="005951DB" w:rsidRPr="009866CF" w14:paraId="3BDA60F9" w14:textId="77777777" w:rsidTr="005951DB">
              <w:trPr>
                <w:jc w:val="center"/>
              </w:trPr>
              <w:tc>
                <w:tcPr>
                  <w:tcW w:w="2226" w:type="dxa"/>
                  <w:shd w:val="clear" w:color="auto" w:fill="auto"/>
                </w:tcPr>
                <w:p w14:paraId="60FD764F"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76B0A9E2"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72724699"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250B5365"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3E8B0E40" w14:textId="77777777" w:rsidR="005951DB" w:rsidRPr="009866CF" w:rsidRDefault="005951DB" w:rsidP="005951DB">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77AE8ECE" w14:textId="77777777" w:rsidR="005951DB" w:rsidRPr="009866CF" w:rsidRDefault="005951DB" w:rsidP="005951DB">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7EA961B4" w14:textId="77777777" w:rsidR="005951DB" w:rsidRPr="009866CF" w:rsidRDefault="005951DB" w:rsidP="005951DB">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431633BF" w14:textId="77777777" w:rsidR="005951DB" w:rsidRPr="009866CF" w:rsidRDefault="005951DB" w:rsidP="005951DB">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45CBFBE1" w14:textId="77777777" w:rsidR="005951DB" w:rsidRPr="009866CF" w:rsidRDefault="005951DB" w:rsidP="005951DB">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3D8ACA3E" w14:textId="77777777" w:rsidR="005951DB" w:rsidRPr="009866CF" w:rsidRDefault="005951DB" w:rsidP="005951DB">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107D8EC2" w14:textId="77777777" w:rsidR="005951DB" w:rsidRPr="009866CF" w:rsidRDefault="005951DB" w:rsidP="005951DB">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43C708A6" w14:textId="77777777" w:rsidR="005951DB" w:rsidRPr="009866CF" w:rsidRDefault="005951DB">
            <w:pPr>
              <w:rPr>
                <w:sz w:val="16"/>
                <w:szCs w:val="16"/>
              </w:rPr>
            </w:pPr>
          </w:p>
        </w:tc>
      </w:tr>
      <w:tr w:rsidR="009866CF" w:rsidRPr="009866CF" w14:paraId="3A22B474" w14:textId="77777777" w:rsidTr="00E4481C">
        <w:trPr>
          <w:trHeight w:val="143"/>
        </w:trPr>
        <w:tc>
          <w:tcPr>
            <w:tcW w:w="3545" w:type="dxa"/>
          </w:tcPr>
          <w:p w14:paraId="305CA4F4" w14:textId="77777777" w:rsidR="009866CF" w:rsidRPr="009866CF" w:rsidRDefault="009866CF">
            <w:pPr>
              <w:rPr>
                <w:sz w:val="20"/>
                <w:szCs w:val="20"/>
              </w:rPr>
            </w:pPr>
            <w:r w:rsidRPr="009866CF">
              <w:rPr>
                <w:sz w:val="20"/>
                <w:szCs w:val="20"/>
              </w:rPr>
              <w:t>Techniques for separating different mixtures:</w:t>
            </w:r>
          </w:p>
          <w:p w14:paraId="6D30EA9F" w14:textId="77777777" w:rsidR="009866CF" w:rsidRPr="009866CF" w:rsidRDefault="009866CF">
            <w:pPr>
              <w:rPr>
                <w:sz w:val="20"/>
                <w:szCs w:val="20"/>
              </w:rPr>
            </w:pPr>
          </w:p>
          <w:p w14:paraId="08A5C8A1" w14:textId="77777777" w:rsidR="009866CF" w:rsidRPr="009866CF" w:rsidRDefault="009866CF">
            <w:pPr>
              <w:rPr>
                <w:sz w:val="20"/>
                <w:szCs w:val="20"/>
              </w:rPr>
            </w:pPr>
          </w:p>
          <w:p w14:paraId="5B0E8D7F" w14:textId="77777777" w:rsidR="009866CF" w:rsidRPr="009866CF" w:rsidRDefault="009866CF">
            <w:pPr>
              <w:rPr>
                <w:sz w:val="20"/>
                <w:szCs w:val="20"/>
              </w:rPr>
            </w:pPr>
          </w:p>
        </w:tc>
        <w:tc>
          <w:tcPr>
            <w:tcW w:w="4111" w:type="dxa"/>
          </w:tcPr>
          <w:p w14:paraId="58572624" w14:textId="77777777" w:rsidR="009866CF" w:rsidRPr="009866CF" w:rsidRDefault="009866CF" w:rsidP="009866CF">
            <w:pPr>
              <w:rPr>
                <w:sz w:val="20"/>
                <w:szCs w:val="20"/>
              </w:rPr>
            </w:pPr>
            <w:r w:rsidRPr="009866CF">
              <w:rPr>
                <w:sz w:val="20"/>
                <w:szCs w:val="20"/>
              </w:rPr>
              <w:t>Two or more solids:</w:t>
            </w:r>
          </w:p>
          <w:p w14:paraId="225F073A" w14:textId="77777777" w:rsidR="009866CF" w:rsidRPr="009866CF" w:rsidRDefault="009866CF" w:rsidP="009866CF">
            <w:pPr>
              <w:rPr>
                <w:sz w:val="20"/>
                <w:szCs w:val="20"/>
              </w:rPr>
            </w:pPr>
          </w:p>
          <w:p w14:paraId="32A4EEDF" w14:textId="77777777" w:rsidR="009866CF" w:rsidRPr="009866CF" w:rsidRDefault="009866CF" w:rsidP="009866CF">
            <w:pPr>
              <w:rPr>
                <w:sz w:val="20"/>
                <w:szCs w:val="20"/>
              </w:rPr>
            </w:pPr>
          </w:p>
          <w:p w14:paraId="7C6CC0B1" w14:textId="77777777" w:rsidR="009866CF" w:rsidRPr="009866CF" w:rsidRDefault="009866CF" w:rsidP="009866CF">
            <w:pPr>
              <w:rPr>
                <w:sz w:val="20"/>
                <w:szCs w:val="20"/>
              </w:rPr>
            </w:pPr>
          </w:p>
          <w:p w14:paraId="732944C7" w14:textId="77777777" w:rsidR="009866CF" w:rsidRPr="009866CF" w:rsidRDefault="009866CF" w:rsidP="009866CF">
            <w:pPr>
              <w:rPr>
                <w:sz w:val="20"/>
                <w:szCs w:val="20"/>
              </w:rPr>
            </w:pPr>
            <w:r w:rsidRPr="009866CF">
              <w:rPr>
                <w:sz w:val="20"/>
                <w:szCs w:val="20"/>
              </w:rPr>
              <w:t>A solid and a liquid:</w:t>
            </w:r>
          </w:p>
          <w:p w14:paraId="11407783" w14:textId="77777777" w:rsidR="009866CF" w:rsidRPr="009866CF" w:rsidRDefault="009866CF" w:rsidP="009866CF">
            <w:pPr>
              <w:rPr>
                <w:sz w:val="20"/>
                <w:szCs w:val="20"/>
              </w:rPr>
            </w:pPr>
          </w:p>
          <w:p w14:paraId="7135A1BF" w14:textId="77777777" w:rsidR="009866CF" w:rsidRPr="009866CF" w:rsidRDefault="009866CF" w:rsidP="009866CF">
            <w:pPr>
              <w:rPr>
                <w:sz w:val="20"/>
                <w:szCs w:val="20"/>
              </w:rPr>
            </w:pPr>
          </w:p>
          <w:p w14:paraId="318B0F54" w14:textId="77777777" w:rsidR="009866CF" w:rsidRPr="009866CF" w:rsidRDefault="009866CF" w:rsidP="009866CF">
            <w:pPr>
              <w:rPr>
                <w:sz w:val="20"/>
                <w:szCs w:val="20"/>
              </w:rPr>
            </w:pPr>
          </w:p>
          <w:p w14:paraId="3ED7D591" w14:textId="77777777" w:rsidR="009866CF" w:rsidRPr="009866CF" w:rsidRDefault="009866CF" w:rsidP="009866CF">
            <w:pPr>
              <w:rPr>
                <w:sz w:val="20"/>
                <w:szCs w:val="20"/>
              </w:rPr>
            </w:pPr>
          </w:p>
          <w:p w14:paraId="79290386" w14:textId="77777777" w:rsidR="009866CF" w:rsidRDefault="009866CF" w:rsidP="009866CF">
            <w:pPr>
              <w:rPr>
                <w:sz w:val="20"/>
                <w:szCs w:val="20"/>
              </w:rPr>
            </w:pPr>
            <w:r w:rsidRPr="009866CF">
              <w:rPr>
                <w:sz w:val="20"/>
                <w:szCs w:val="20"/>
              </w:rPr>
              <w:t>Two or more liquids:</w:t>
            </w:r>
          </w:p>
          <w:p w14:paraId="35792271" w14:textId="77777777" w:rsidR="009866CF" w:rsidRDefault="009866CF" w:rsidP="009866CF">
            <w:pPr>
              <w:rPr>
                <w:sz w:val="20"/>
                <w:szCs w:val="20"/>
              </w:rPr>
            </w:pPr>
          </w:p>
          <w:p w14:paraId="67EE08A4" w14:textId="77777777" w:rsidR="009866CF" w:rsidRDefault="009866CF" w:rsidP="009866CF">
            <w:pPr>
              <w:rPr>
                <w:sz w:val="20"/>
                <w:szCs w:val="20"/>
              </w:rPr>
            </w:pPr>
          </w:p>
          <w:p w14:paraId="31CE64B4" w14:textId="77777777" w:rsidR="00E4481C" w:rsidRDefault="00E4481C" w:rsidP="009866CF">
            <w:pPr>
              <w:rPr>
                <w:sz w:val="20"/>
                <w:szCs w:val="20"/>
              </w:rPr>
            </w:pPr>
          </w:p>
          <w:p w14:paraId="1DD0975C" w14:textId="77777777" w:rsidR="00E4481C" w:rsidRPr="009866CF" w:rsidRDefault="00E4481C" w:rsidP="009866CF">
            <w:pPr>
              <w:rPr>
                <w:sz w:val="20"/>
                <w:szCs w:val="20"/>
              </w:rPr>
            </w:pPr>
          </w:p>
        </w:tc>
        <w:tc>
          <w:tcPr>
            <w:tcW w:w="7229" w:type="dxa"/>
          </w:tcPr>
          <w:p w14:paraId="664B76EA" w14:textId="77777777" w:rsidR="009866CF" w:rsidRPr="009866CF" w:rsidRDefault="009866CF">
            <w:pPr>
              <w:rPr>
                <w:sz w:val="16"/>
                <w:szCs w:val="16"/>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9866CF" w:rsidRPr="009866CF" w14:paraId="6D2EFF47" w14:textId="77777777" w:rsidTr="006253F9">
              <w:trPr>
                <w:jc w:val="center"/>
              </w:trPr>
              <w:tc>
                <w:tcPr>
                  <w:tcW w:w="2226" w:type="dxa"/>
                  <w:shd w:val="clear" w:color="auto" w:fill="auto"/>
                </w:tcPr>
                <w:p w14:paraId="781DEEAF" w14:textId="77777777" w:rsidR="009866CF" w:rsidRPr="009866CF" w:rsidRDefault="009866CF" w:rsidP="006253F9">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2F5A9D32" w14:textId="77777777" w:rsidR="009866CF" w:rsidRPr="009866CF" w:rsidRDefault="009866CF" w:rsidP="006253F9">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5CC9706C" wp14:editId="36EAD5D9">
                        <wp:extent cx="726440" cy="663271"/>
                        <wp:effectExtent l="0" t="0" r="0" b="0"/>
                        <wp:docPr id="7" name="Picture 7"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424D571D" w14:textId="77777777" w:rsidR="009866CF" w:rsidRPr="009866CF" w:rsidRDefault="009866CF" w:rsidP="006253F9">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2C13C61C" w14:textId="77777777" w:rsidR="009866CF" w:rsidRPr="009866CF" w:rsidRDefault="009866CF" w:rsidP="006253F9">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0DA3DA18" w14:textId="77777777" w:rsidR="009866CF" w:rsidRPr="009866CF" w:rsidRDefault="009866CF" w:rsidP="006253F9">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6A1AADE9" wp14:editId="1C8EB9CF">
                        <wp:extent cx="746760" cy="622300"/>
                        <wp:effectExtent l="0" t="0" r="0" b="0"/>
                        <wp:docPr id="11" name="Picture 11"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61F28DDA" w14:textId="77777777" w:rsidR="009866CF" w:rsidRPr="009866CF" w:rsidRDefault="009866CF" w:rsidP="006253F9">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3138DACF" w14:textId="77777777" w:rsidR="009866CF" w:rsidRPr="009866CF" w:rsidRDefault="009866CF" w:rsidP="006253F9">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2A7AFED6" wp14:editId="4B8F19E7">
                        <wp:extent cx="924560" cy="666227"/>
                        <wp:effectExtent l="0" t="0" r="0" b="0"/>
                        <wp:docPr id="12" name="Picture 12"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9866CF" w:rsidRPr="009866CF" w14:paraId="2A755BB3" w14:textId="77777777" w:rsidTr="006253F9">
              <w:trPr>
                <w:jc w:val="center"/>
              </w:trPr>
              <w:tc>
                <w:tcPr>
                  <w:tcW w:w="2226" w:type="dxa"/>
                  <w:shd w:val="clear" w:color="auto" w:fill="auto"/>
                </w:tcPr>
                <w:p w14:paraId="3F043CF5" w14:textId="77777777" w:rsidR="009866CF" w:rsidRPr="009866CF" w:rsidRDefault="009866CF" w:rsidP="006253F9">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20A347B7" w14:textId="77777777" w:rsidR="009866CF" w:rsidRPr="009866CF" w:rsidRDefault="009866CF" w:rsidP="006253F9">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3303009D" w14:textId="77777777" w:rsidR="009866CF" w:rsidRPr="009866CF" w:rsidRDefault="009866CF" w:rsidP="006253F9">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153B454E" w14:textId="77777777" w:rsidR="009866CF" w:rsidRPr="009866CF" w:rsidRDefault="009866CF" w:rsidP="006253F9">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1DDE72A4" w14:textId="77777777" w:rsidR="009866CF" w:rsidRPr="009866CF" w:rsidRDefault="009866CF" w:rsidP="006253F9">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79E0C4FB" w14:textId="77777777" w:rsidR="009866CF" w:rsidRPr="009866CF" w:rsidRDefault="009866CF" w:rsidP="006253F9">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3EF1D55C" w14:textId="77777777" w:rsidR="009866CF" w:rsidRPr="009866CF" w:rsidRDefault="009866CF" w:rsidP="006253F9">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5E92EDC8" w14:textId="77777777" w:rsidR="009866CF" w:rsidRPr="009866CF" w:rsidRDefault="009866CF" w:rsidP="006253F9">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45B8F6CF" w14:textId="77777777" w:rsidR="009866CF" w:rsidRPr="009866CF" w:rsidRDefault="009866CF" w:rsidP="006253F9">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63E14547" w14:textId="77777777" w:rsidR="009866CF" w:rsidRPr="009866CF" w:rsidRDefault="009866CF" w:rsidP="006253F9">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542BAC14" w14:textId="77777777" w:rsidR="009866CF" w:rsidRPr="009866CF" w:rsidRDefault="009866CF" w:rsidP="006253F9">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734BB319" w14:textId="77777777" w:rsidR="009866CF" w:rsidRPr="009866CF" w:rsidRDefault="009866CF">
            <w:pPr>
              <w:rPr>
                <w:sz w:val="16"/>
                <w:szCs w:val="16"/>
              </w:rPr>
            </w:pPr>
          </w:p>
        </w:tc>
      </w:tr>
      <w:tr w:rsidR="005951DB" w:rsidRPr="009866CF" w14:paraId="3479B9E4" w14:textId="77777777" w:rsidTr="00E4481C">
        <w:trPr>
          <w:trHeight w:val="143"/>
        </w:trPr>
        <w:tc>
          <w:tcPr>
            <w:tcW w:w="3545" w:type="dxa"/>
          </w:tcPr>
          <w:p w14:paraId="1A7F0F86" w14:textId="14DCACDF" w:rsidR="005951DB" w:rsidRPr="009866CF" w:rsidRDefault="00587C32">
            <w:pPr>
              <w:rPr>
                <w:sz w:val="20"/>
                <w:szCs w:val="20"/>
              </w:rPr>
            </w:pPr>
            <w:r>
              <w:rPr>
                <w:sz w:val="20"/>
                <w:szCs w:val="20"/>
              </w:rPr>
              <w:lastRenderedPageBreak/>
              <w:t>Solution</w:t>
            </w:r>
            <w:r w:rsidR="00E4481C">
              <w:rPr>
                <w:sz w:val="20"/>
                <w:szCs w:val="20"/>
              </w:rPr>
              <w:t>s</w:t>
            </w:r>
            <w:r>
              <w:rPr>
                <w:sz w:val="20"/>
                <w:szCs w:val="20"/>
              </w:rPr>
              <w:t>:</w:t>
            </w:r>
          </w:p>
          <w:p w14:paraId="17833BE9" w14:textId="77777777" w:rsidR="005951DB" w:rsidRPr="009866CF" w:rsidRDefault="005951DB">
            <w:pPr>
              <w:rPr>
                <w:sz w:val="20"/>
                <w:szCs w:val="20"/>
              </w:rPr>
            </w:pPr>
          </w:p>
          <w:p w14:paraId="209E096A" w14:textId="77777777" w:rsidR="005951DB" w:rsidRPr="009866CF" w:rsidRDefault="005951DB">
            <w:pPr>
              <w:rPr>
                <w:sz w:val="20"/>
                <w:szCs w:val="20"/>
              </w:rPr>
            </w:pPr>
          </w:p>
          <w:p w14:paraId="69DBE655" w14:textId="77777777" w:rsidR="005951DB" w:rsidRPr="009866CF" w:rsidRDefault="005951DB">
            <w:pPr>
              <w:rPr>
                <w:sz w:val="20"/>
                <w:szCs w:val="20"/>
              </w:rPr>
            </w:pPr>
          </w:p>
          <w:p w14:paraId="70E0A978" w14:textId="77777777" w:rsidR="005951DB" w:rsidRDefault="005951DB">
            <w:pPr>
              <w:rPr>
                <w:sz w:val="20"/>
                <w:szCs w:val="20"/>
              </w:rPr>
            </w:pPr>
          </w:p>
          <w:p w14:paraId="75D26537" w14:textId="77777777" w:rsidR="00E4481C" w:rsidRDefault="00E4481C">
            <w:pPr>
              <w:rPr>
                <w:sz w:val="20"/>
                <w:szCs w:val="20"/>
              </w:rPr>
            </w:pPr>
          </w:p>
          <w:p w14:paraId="2381DC4E" w14:textId="77777777" w:rsidR="00E4481C" w:rsidRDefault="00E4481C">
            <w:pPr>
              <w:rPr>
                <w:sz w:val="20"/>
                <w:szCs w:val="20"/>
              </w:rPr>
            </w:pPr>
          </w:p>
          <w:p w14:paraId="47ED5069" w14:textId="77777777" w:rsidR="00E4481C" w:rsidRDefault="00E4481C">
            <w:pPr>
              <w:rPr>
                <w:sz w:val="20"/>
                <w:szCs w:val="20"/>
              </w:rPr>
            </w:pPr>
          </w:p>
          <w:p w14:paraId="7632AF32" w14:textId="77777777" w:rsidR="00E4481C" w:rsidRDefault="00E4481C">
            <w:pPr>
              <w:rPr>
                <w:sz w:val="20"/>
                <w:szCs w:val="20"/>
              </w:rPr>
            </w:pPr>
          </w:p>
          <w:p w14:paraId="11781651" w14:textId="77777777" w:rsidR="00E4481C" w:rsidRDefault="00E4481C">
            <w:pPr>
              <w:rPr>
                <w:sz w:val="20"/>
                <w:szCs w:val="20"/>
              </w:rPr>
            </w:pPr>
          </w:p>
          <w:p w14:paraId="46FCCC5C" w14:textId="77777777" w:rsidR="00E4481C" w:rsidRDefault="00E4481C">
            <w:pPr>
              <w:rPr>
                <w:sz w:val="20"/>
                <w:szCs w:val="20"/>
              </w:rPr>
            </w:pPr>
          </w:p>
          <w:p w14:paraId="6B38C255" w14:textId="77777777" w:rsidR="00E4481C" w:rsidRDefault="00E4481C">
            <w:pPr>
              <w:rPr>
                <w:sz w:val="20"/>
                <w:szCs w:val="20"/>
              </w:rPr>
            </w:pPr>
          </w:p>
          <w:p w14:paraId="7B8419B5" w14:textId="77777777" w:rsidR="00E4481C" w:rsidRDefault="00E4481C">
            <w:pPr>
              <w:rPr>
                <w:sz w:val="20"/>
                <w:szCs w:val="20"/>
              </w:rPr>
            </w:pPr>
          </w:p>
          <w:p w14:paraId="55FA2129" w14:textId="77777777" w:rsidR="00E4481C" w:rsidRDefault="00E4481C">
            <w:pPr>
              <w:rPr>
                <w:sz w:val="20"/>
                <w:szCs w:val="20"/>
              </w:rPr>
            </w:pPr>
          </w:p>
          <w:p w14:paraId="342043A0" w14:textId="77777777" w:rsidR="00E4481C" w:rsidRPr="009866CF" w:rsidRDefault="00E4481C">
            <w:pPr>
              <w:rPr>
                <w:sz w:val="20"/>
                <w:szCs w:val="20"/>
              </w:rPr>
            </w:pPr>
          </w:p>
        </w:tc>
        <w:tc>
          <w:tcPr>
            <w:tcW w:w="4111" w:type="dxa"/>
          </w:tcPr>
          <w:p w14:paraId="54CF3321" w14:textId="77777777" w:rsidR="005951DB" w:rsidRPr="009866CF" w:rsidRDefault="005951DB">
            <w:pPr>
              <w:rPr>
                <w:sz w:val="20"/>
                <w:szCs w:val="20"/>
              </w:rPr>
            </w:pPr>
          </w:p>
        </w:tc>
        <w:tc>
          <w:tcPr>
            <w:tcW w:w="7229" w:type="dxa"/>
          </w:tcPr>
          <w:p w14:paraId="11530902" w14:textId="77777777" w:rsidR="005951DB" w:rsidRDefault="005951DB">
            <w:pP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2B6E2A22" w14:textId="77777777" w:rsidTr="00C56375">
              <w:trPr>
                <w:jc w:val="center"/>
              </w:trPr>
              <w:tc>
                <w:tcPr>
                  <w:tcW w:w="2226" w:type="dxa"/>
                  <w:shd w:val="clear" w:color="auto" w:fill="auto"/>
                </w:tcPr>
                <w:p w14:paraId="398D5098"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7D5999E7"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p>
                <w:p w14:paraId="71722614"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75BDA8B8" wp14:editId="07FE9907">
                        <wp:extent cx="624840" cy="631417"/>
                        <wp:effectExtent l="0" t="0" r="0" b="0"/>
                        <wp:docPr id="13" name="Picture 13" descr="Macintosh HD:Users:jocelyn.m:Desktop:Screen Shot 2013-12-09 at 4.0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celyn.m:Desktop:Screen Shot 2013-12-09 at 4.05.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31417"/>
                                </a:xfrm>
                                <a:prstGeom prst="rect">
                                  <a:avLst/>
                                </a:prstGeom>
                                <a:noFill/>
                                <a:ln>
                                  <a:noFill/>
                                </a:ln>
                              </pic:spPr>
                            </pic:pic>
                          </a:graphicData>
                        </a:graphic>
                      </wp:inline>
                    </w:drawing>
                  </w:r>
                </w:p>
              </w:tc>
              <w:tc>
                <w:tcPr>
                  <w:tcW w:w="2227" w:type="dxa"/>
                  <w:shd w:val="clear" w:color="auto" w:fill="auto"/>
                </w:tcPr>
                <w:p w14:paraId="432BD483"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03847A30"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0C5039B0"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4D415086" wp14:editId="5DBAFA3F">
                        <wp:extent cx="736600" cy="548030"/>
                        <wp:effectExtent l="0" t="0" r="0" b="0"/>
                        <wp:docPr id="14" name="Picture 14" descr="Macintosh HD:Users:jocelyn.m:Desktop:Screen Shot 2013-12-09 at 4.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elyn.m:Desktop:Screen Shot 2013-12-09 at 4.06.0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548030"/>
                                </a:xfrm>
                                <a:prstGeom prst="rect">
                                  <a:avLst/>
                                </a:prstGeom>
                                <a:noFill/>
                                <a:ln>
                                  <a:noFill/>
                                </a:ln>
                              </pic:spPr>
                            </pic:pic>
                          </a:graphicData>
                        </a:graphic>
                      </wp:inline>
                    </w:drawing>
                  </w:r>
                </w:p>
              </w:tc>
              <w:tc>
                <w:tcPr>
                  <w:tcW w:w="2227" w:type="dxa"/>
                  <w:shd w:val="clear" w:color="auto" w:fill="auto"/>
                </w:tcPr>
                <w:p w14:paraId="7CC1DBE4"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341DBA8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p>
                <w:p w14:paraId="738AB5D2"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691F2D5C" wp14:editId="6C1C0088">
                        <wp:extent cx="594360" cy="532094"/>
                        <wp:effectExtent l="0" t="0" r="0" b="0"/>
                        <wp:docPr id="15" name="Picture 15" descr="Macintosh HD:Users:jocelyn.m:Desktop:Screen Shot 2013-12-09 at 4.0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celyn.m:Desktop:Screen Shot 2013-12-09 at 4.0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532094"/>
                                </a:xfrm>
                                <a:prstGeom prst="rect">
                                  <a:avLst/>
                                </a:prstGeom>
                                <a:noFill/>
                                <a:ln>
                                  <a:noFill/>
                                </a:ln>
                              </pic:spPr>
                            </pic:pic>
                          </a:graphicData>
                        </a:graphic>
                      </wp:inline>
                    </w:drawing>
                  </w:r>
                </w:p>
              </w:tc>
            </w:tr>
            <w:tr w:rsidR="00587C32" w:rsidRPr="009866CF" w14:paraId="4BE044D6" w14:textId="77777777" w:rsidTr="00C56375">
              <w:trPr>
                <w:jc w:val="center"/>
              </w:trPr>
              <w:tc>
                <w:tcPr>
                  <w:tcW w:w="2226" w:type="dxa"/>
                  <w:shd w:val="clear" w:color="auto" w:fill="auto"/>
                </w:tcPr>
                <w:p w14:paraId="3C53231C"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5C76AAF5"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4F896546"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64FF1A53"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29A1D193"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3FF1ABB3"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3554CDD1"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116891F6"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73B44555"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65D4CC35"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2FAAF0AF"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2BE9694F" w14:textId="77777777" w:rsidR="00587C32" w:rsidRPr="009866CF" w:rsidRDefault="00587C32">
            <w:pPr>
              <w:rPr>
                <w:sz w:val="20"/>
                <w:szCs w:val="20"/>
              </w:rPr>
            </w:pPr>
          </w:p>
        </w:tc>
      </w:tr>
      <w:tr w:rsidR="005951DB" w:rsidRPr="009866CF" w14:paraId="0FE944D1" w14:textId="77777777" w:rsidTr="00E4481C">
        <w:trPr>
          <w:trHeight w:val="143"/>
        </w:trPr>
        <w:tc>
          <w:tcPr>
            <w:tcW w:w="3545" w:type="dxa"/>
          </w:tcPr>
          <w:p w14:paraId="3CDD3087" w14:textId="46BFC4F2" w:rsidR="005951DB" w:rsidRPr="009866CF" w:rsidRDefault="005951DB">
            <w:pPr>
              <w:rPr>
                <w:sz w:val="20"/>
                <w:szCs w:val="20"/>
              </w:rPr>
            </w:pPr>
            <w:r w:rsidRPr="009866CF">
              <w:rPr>
                <w:sz w:val="20"/>
                <w:szCs w:val="20"/>
              </w:rPr>
              <w:t>Solute:</w:t>
            </w:r>
          </w:p>
          <w:p w14:paraId="0C9B7693" w14:textId="77777777" w:rsidR="005951DB" w:rsidRPr="009866CF" w:rsidRDefault="005951DB">
            <w:pPr>
              <w:rPr>
                <w:sz w:val="20"/>
                <w:szCs w:val="20"/>
              </w:rPr>
            </w:pPr>
          </w:p>
          <w:p w14:paraId="43209C7A" w14:textId="77777777" w:rsidR="005951DB" w:rsidRPr="009866CF" w:rsidRDefault="005951DB">
            <w:pPr>
              <w:rPr>
                <w:sz w:val="20"/>
                <w:szCs w:val="20"/>
              </w:rPr>
            </w:pPr>
          </w:p>
          <w:p w14:paraId="551FBB34" w14:textId="77777777" w:rsidR="005951DB" w:rsidRPr="009866CF" w:rsidRDefault="005951DB">
            <w:pPr>
              <w:rPr>
                <w:sz w:val="20"/>
                <w:szCs w:val="20"/>
              </w:rPr>
            </w:pPr>
          </w:p>
          <w:p w14:paraId="77D6FE94" w14:textId="77777777" w:rsidR="005951DB" w:rsidRDefault="005951DB">
            <w:pPr>
              <w:rPr>
                <w:sz w:val="20"/>
                <w:szCs w:val="20"/>
              </w:rPr>
            </w:pPr>
          </w:p>
          <w:p w14:paraId="0DF1680F" w14:textId="77777777" w:rsidR="00E4481C" w:rsidRDefault="00E4481C">
            <w:pPr>
              <w:rPr>
                <w:sz w:val="20"/>
                <w:szCs w:val="20"/>
              </w:rPr>
            </w:pPr>
          </w:p>
          <w:p w14:paraId="0131B755" w14:textId="77777777" w:rsidR="00E4481C" w:rsidRDefault="00E4481C">
            <w:pPr>
              <w:rPr>
                <w:sz w:val="20"/>
                <w:szCs w:val="20"/>
              </w:rPr>
            </w:pPr>
          </w:p>
          <w:p w14:paraId="6B52EDFA" w14:textId="77777777" w:rsidR="00E4481C" w:rsidRDefault="00E4481C">
            <w:pPr>
              <w:rPr>
                <w:sz w:val="20"/>
                <w:szCs w:val="20"/>
              </w:rPr>
            </w:pPr>
          </w:p>
          <w:p w14:paraId="67806F34" w14:textId="77777777" w:rsidR="00E4481C" w:rsidRDefault="00E4481C">
            <w:pPr>
              <w:rPr>
                <w:sz w:val="20"/>
                <w:szCs w:val="20"/>
              </w:rPr>
            </w:pPr>
          </w:p>
          <w:p w14:paraId="45370C1C" w14:textId="77777777" w:rsidR="00E4481C" w:rsidRDefault="00E4481C">
            <w:pPr>
              <w:rPr>
                <w:sz w:val="20"/>
                <w:szCs w:val="20"/>
              </w:rPr>
            </w:pPr>
          </w:p>
          <w:p w14:paraId="6BD86F6D" w14:textId="77777777" w:rsidR="00E4481C" w:rsidRDefault="00E4481C">
            <w:pPr>
              <w:rPr>
                <w:sz w:val="20"/>
                <w:szCs w:val="20"/>
              </w:rPr>
            </w:pPr>
          </w:p>
          <w:p w14:paraId="69379FF5" w14:textId="77777777" w:rsidR="00E4481C" w:rsidRDefault="00E4481C">
            <w:pPr>
              <w:rPr>
                <w:sz w:val="20"/>
                <w:szCs w:val="20"/>
              </w:rPr>
            </w:pPr>
          </w:p>
          <w:p w14:paraId="1600617C" w14:textId="77777777" w:rsidR="00E4481C" w:rsidRDefault="00E4481C">
            <w:pPr>
              <w:rPr>
                <w:sz w:val="20"/>
                <w:szCs w:val="20"/>
              </w:rPr>
            </w:pPr>
          </w:p>
          <w:p w14:paraId="27A87F9B" w14:textId="77777777" w:rsidR="00E4481C" w:rsidRDefault="00E4481C">
            <w:pPr>
              <w:rPr>
                <w:sz w:val="20"/>
                <w:szCs w:val="20"/>
              </w:rPr>
            </w:pPr>
          </w:p>
          <w:p w14:paraId="2B211E79" w14:textId="77777777" w:rsidR="00E4481C" w:rsidRDefault="00E4481C">
            <w:pPr>
              <w:rPr>
                <w:sz w:val="20"/>
                <w:szCs w:val="20"/>
              </w:rPr>
            </w:pPr>
          </w:p>
          <w:p w14:paraId="3D5D8D49" w14:textId="22FBA622" w:rsidR="00E4481C" w:rsidRPr="009866CF" w:rsidRDefault="00E4481C">
            <w:pPr>
              <w:rPr>
                <w:sz w:val="20"/>
                <w:szCs w:val="20"/>
              </w:rPr>
            </w:pPr>
          </w:p>
        </w:tc>
        <w:tc>
          <w:tcPr>
            <w:tcW w:w="4111" w:type="dxa"/>
          </w:tcPr>
          <w:p w14:paraId="490209BA" w14:textId="77777777" w:rsidR="005951DB" w:rsidRPr="009866CF" w:rsidRDefault="005951DB">
            <w:pPr>
              <w:rPr>
                <w:sz w:val="20"/>
                <w:szCs w:val="20"/>
              </w:rPr>
            </w:pPr>
          </w:p>
        </w:tc>
        <w:tc>
          <w:tcPr>
            <w:tcW w:w="7229" w:type="dxa"/>
          </w:tcPr>
          <w:p w14:paraId="5EF55DB9" w14:textId="77777777" w:rsidR="005951DB" w:rsidRDefault="005951DB">
            <w:pP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0D2E0666" w14:textId="77777777" w:rsidTr="00C56375">
              <w:trPr>
                <w:jc w:val="center"/>
              </w:trPr>
              <w:tc>
                <w:tcPr>
                  <w:tcW w:w="2226" w:type="dxa"/>
                  <w:shd w:val="clear" w:color="auto" w:fill="auto"/>
                </w:tcPr>
                <w:p w14:paraId="061966C4"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1788178A"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2097857A" wp14:editId="6FE85D21">
                        <wp:extent cx="726440" cy="663271"/>
                        <wp:effectExtent l="0" t="0" r="0" b="0"/>
                        <wp:docPr id="31" name="Picture 31"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5AFBD4A9"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0A1A34D5"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2A699643"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4049A397" wp14:editId="6415A135">
                        <wp:extent cx="746760" cy="622300"/>
                        <wp:effectExtent l="0" t="0" r="0" b="0"/>
                        <wp:docPr id="32" name="Picture 32"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2FB65BBD"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01EA1B82"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2CD667CA" wp14:editId="38587BB0">
                        <wp:extent cx="924560" cy="666227"/>
                        <wp:effectExtent l="0" t="0" r="0" b="0"/>
                        <wp:docPr id="33" name="Picture 33"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587C32" w:rsidRPr="009866CF" w14:paraId="4DD5DD4C" w14:textId="77777777" w:rsidTr="00C56375">
              <w:trPr>
                <w:jc w:val="center"/>
              </w:trPr>
              <w:tc>
                <w:tcPr>
                  <w:tcW w:w="2226" w:type="dxa"/>
                  <w:shd w:val="clear" w:color="auto" w:fill="auto"/>
                </w:tcPr>
                <w:p w14:paraId="39B82510"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6872B583"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13AA43ED"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05FC8CB4"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44AE924F"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782FAE06"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58340767"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5F0CD18F"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09D03E4F"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14F30AA2"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4AEBA997"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6E3C0719" w14:textId="77777777" w:rsidR="00587C32" w:rsidRPr="009866CF" w:rsidRDefault="00587C32">
            <w:pPr>
              <w:rPr>
                <w:sz w:val="20"/>
                <w:szCs w:val="20"/>
              </w:rPr>
            </w:pPr>
          </w:p>
        </w:tc>
      </w:tr>
      <w:tr w:rsidR="005951DB" w:rsidRPr="009866CF" w14:paraId="0AA17D6D" w14:textId="77777777" w:rsidTr="00E4481C">
        <w:trPr>
          <w:trHeight w:val="1090"/>
        </w:trPr>
        <w:tc>
          <w:tcPr>
            <w:tcW w:w="3545" w:type="dxa"/>
          </w:tcPr>
          <w:p w14:paraId="0301CDC9" w14:textId="77777777" w:rsidR="005951DB" w:rsidRPr="009866CF" w:rsidRDefault="005951DB">
            <w:pPr>
              <w:rPr>
                <w:sz w:val="20"/>
                <w:szCs w:val="20"/>
              </w:rPr>
            </w:pPr>
            <w:r w:rsidRPr="009866CF">
              <w:rPr>
                <w:sz w:val="20"/>
                <w:szCs w:val="20"/>
              </w:rPr>
              <w:t>Solvent:</w:t>
            </w:r>
          </w:p>
          <w:p w14:paraId="774052E9" w14:textId="77777777" w:rsidR="005951DB" w:rsidRPr="009866CF" w:rsidRDefault="005951DB">
            <w:pPr>
              <w:rPr>
                <w:sz w:val="20"/>
                <w:szCs w:val="20"/>
              </w:rPr>
            </w:pPr>
          </w:p>
          <w:p w14:paraId="79B9AC01" w14:textId="77777777" w:rsidR="005951DB" w:rsidRPr="009866CF" w:rsidRDefault="005951DB">
            <w:pPr>
              <w:rPr>
                <w:sz w:val="20"/>
                <w:szCs w:val="20"/>
              </w:rPr>
            </w:pPr>
          </w:p>
          <w:p w14:paraId="6308A0C4" w14:textId="77777777" w:rsidR="005951DB" w:rsidRPr="009866CF" w:rsidRDefault="005951DB">
            <w:pPr>
              <w:rPr>
                <w:sz w:val="20"/>
                <w:szCs w:val="20"/>
              </w:rPr>
            </w:pPr>
          </w:p>
          <w:p w14:paraId="2016A407" w14:textId="77777777" w:rsidR="005951DB" w:rsidRDefault="005951DB">
            <w:pPr>
              <w:rPr>
                <w:sz w:val="20"/>
                <w:szCs w:val="20"/>
              </w:rPr>
            </w:pPr>
          </w:p>
          <w:p w14:paraId="1F9F590B" w14:textId="77777777" w:rsidR="00587C32" w:rsidRDefault="00587C32">
            <w:pPr>
              <w:rPr>
                <w:sz w:val="20"/>
                <w:szCs w:val="20"/>
              </w:rPr>
            </w:pPr>
          </w:p>
          <w:p w14:paraId="3F27ACD3" w14:textId="77777777" w:rsidR="00587C32" w:rsidRDefault="00587C32">
            <w:pPr>
              <w:rPr>
                <w:sz w:val="20"/>
                <w:szCs w:val="20"/>
              </w:rPr>
            </w:pPr>
          </w:p>
          <w:p w14:paraId="701DEC79" w14:textId="77777777" w:rsidR="00587C32" w:rsidRDefault="00587C32">
            <w:pPr>
              <w:rPr>
                <w:sz w:val="20"/>
                <w:szCs w:val="20"/>
              </w:rPr>
            </w:pPr>
          </w:p>
          <w:p w14:paraId="4705C548" w14:textId="77777777" w:rsidR="00587C32" w:rsidRDefault="00587C32">
            <w:pPr>
              <w:rPr>
                <w:sz w:val="20"/>
                <w:szCs w:val="20"/>
              </w:rPr>
            </w:pPr>
          </w:p>
          <w:p w14:paraId="436E4794" w14:textId="77777777" w:rsidR="00587C32" w:rsidRDefault="00587C32">
            <w:pPr>
              <w:rPr>
                <w:sz w:val="20"/>
                <w:szCs w:val="20"/>
              </w:rPr>
            </w:pPr>
          </w:p>
          <w:p w14:paraId="78BCCC3C" w14:textId="77777777" w:rsidR="00587C32" w:rsidRDefault="00587C32">
            <w:pPr>
              <w:rPr>
                <w:sz w:val="20"/>
                <w:szCs w:val="20"/>
              </w:rPr>
            </w:pPr>
          </w:p>
          <w:p w14:paraId="7DF400F8" w14:textId="77777777" w:rsidR="00587C32" w:rsidRDefault="00587C32">
            <w:pPr>
              <w:rPr>
                <w:sz w:val="20"/>
                <w:szCs w:val="20"/>
              </w:rPr>
            </w:pPr>
          </w:p>
          <w:p w14:paraId="14D62EF2" w14:textId="77777777" w:rsidR="00587C32" w:rsidRDefault="00587C32">
            <w:pPr>
              <w:rPr>
                <w:sz w:val="20"/>
                <w:szCs w:val="20"/>
              </w:rPr>
            </w:pPr>
          </w:p>
          <w:p w14:paraId="06342192" w14:textId="77777777" w:rsidR="00E4481C" w:rsidRDefault="00E4481C">
            <w:pPr>
              <w:rPr>
                <w:sz w:val="20"/>
                <w:szCs w:val="20"/>
              </w:rPr>
            </w:pPr>
          </w:p>
          <w:p w14:paraId="5D0C6986" w14:textId="77777777" w:rsidR="00587C32" w:rsidRPr="009866CF" w:rsidRDefault="00587C32">
            <w:pPr>
              <w:rPr>
                <w:sz w:val="20"/>
                <w:szCs w:val="20"/>
              </w:rPr>
            </w:pPr>
          </w:p>
        </w:tc>
        <w:tc>
          <w:tcPr>
            <w:tcW w:w="4111" w:type="dxa"/>
          </w:tcPr>
          <w:p w14:paraId="40393037" w14:textId="77777777" w:rsidR="005951DB" w:rsidRPr="009866CF" w:rsidRDefault="005951DB">
            <w:pPr>
              <w:rPr>
                <w:sz w:val="20"/>
                <w:szCs w:val="20"/>
              </w:rPr>
            </w:pPr>
          </w:p>
        </w:tc>
        <w:tc>
          <w:tcPr>
            <w:tcW w:w="7229" w:type="dxa"/>
          </w:tcPr>
          <w:p w14:paraId="43A7517C" w14:textId="77777777" w:rsidR="005951DB" w:rsidRDefault="005951DB">
            <w:pP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62999F6F" w14:textId="77777777" w:rsidTr="00C56375">
              <w:trPr>
                <w:jc w:val="center"/>
              </w:trPr>
              <w:tc>
                <w:tcPr>
                  <w:tcW w:w="2226" w:type="dxa"/>
                  <w:shd w:val="clear" w:color="auto" w:fill="auto"/>
                </w:tcPr>
                <w:p w14:paraId="04EDDF30"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3497DF73"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p>
                <w:p w14:paraId="4163FC4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524545D2" wp14:editId="46945F88">
                        <wp:extent cx="624840" cy="631417"/>
                        <wp:effectExtent l="0" t="0" r="0" b="0"/>
                        <wp:docPr id="19" name="Picture 19" descr="Macintosh HD:Users:jocelyn.m:Desktop:Screen Shot 2013-12-09 at 4.0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celyn.m:Desktop:Screen Shot 2013-12-09 at 4.05.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31417"/>
                                </a:xfrm>
                                <a:prstGeom prst="rect">
                                  <a:avLst/>
                                </a:prstGeom>
                                <a:noFill/>
                                <a:ln>
                                  <a:noFill/>
                                </a:ln>
                              </pic:spPr>
                            </pic:pic>
                          </a:graphicData>
                        </a:graphic>
                      </wp:inline>
                    </w:drawing>
                  </w:r>
                </w:p>
              </w:tc>
              <w:tc>
                <w:tcPr>
                  <w:tcW w:w="2227" w:type="dxa"/>
                  <w:shd w:val="clear" w:color="auto" w:fill="auto"/>
                </w:tcPr>
                <w:p w14:paraId="33D2A7F5"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33822C42"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23E8BA0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4521C0DE" wp14:editId="3AF0E408">
                        <wp:extent cx="736600" cy="548030"/>
                        <wp:effectExtent l="0" t="0" r="0" b="0"/>
                        <wp:docPr id="20" name="Picture 20" descr="Macintosh HD:Users:jocelyn.m:Desktop:Screen Shot 2013-12-09 at 4.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elyn.m:Desktop:Screen Shot 2013-12-09 at 4.06.0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548030"/>
                                </a:xfrm>
                                <a:prstGeom prst="rect">
                                  <a:avLst/>
                                </a:prstGeom>
                                <a:noFill/>
                                <a:ln>
                                  <a:noFill/>
                                </a:ln>
                              </pic:spPr>
                            </pic:pic>
                          </a:graphicData>
                        </a:graphic>
                      </wp:inline>
                    </w:drawing>
                  </w:r>
                </w:p>
              </w:tc>
              <w:tc>
                <w:tcPr>
                  <w:tcW w:w="2227" w:type="dxa"/>
                  <w:shd w:val="clear" w:color="auto" w:fill="auto"/>
                </w:tcPr>
                <w:p w14:paraId="3235F836"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5B7FFCA4"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p>
                <w:p w14:paraId="580C154A"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4668E983" wp14:editId="41D321ED">
                        <wp:extent cx="594360" cy="532094"/>
                        <wp:effectExtent l="0" t="0" r="0" b="0"/>
                        <wp:docPr id="21" name="Picture 21" descr="Macintosh HD:Users:jocelyn.m:Desktop:Screen Shot 2013-12-09 at 4.0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celyn.m:Desktop:Screen Shot 2013-12-09 at 4.0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532094"/>
                                </a:xfrm>
                                <a:prstGeom prst="rect">
                                  <a:avLst/>
                                </a:prstGeom>
                                <a:noFill/>
                                <a:ln>
                                  <a:noFill/>
                                </a:ln>
                              </pic:spPr>
                            </pic:pic>
                          </a:graphicData>
                        </a:graphic>
                      </wp:inline>
                    </w:drawing>
                  </w:r>
                </w:p>
              </w:tc>
            </w:tr>
            <w:tr w:rsidR="00587C32" w:rsidRPr="009866CF" w14:paraId="37D06F29" w14:textId="77777777" w:rsidTr="00C56375">
              <w:trPr>
                <w:jc w:val="center"/>
              </w:trPr>
              <w:tc>
                <w:tcPr>
                  <w:tcW w:w="2226" w:type="dxa"/>
                  <w:shd w:val="clear" w:color="auto" w:fill="auto"/>
                </w:tcPr>
                <w:p w14:paraId="3A864037"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4B5A3E1E"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600DF151"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11EFAA43"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32638D27"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302AEF94"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7A35D582"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7E4CC6C5"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62727F28"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5D850AA7"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53F6A2CD"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6CFB9574" w14:textId="77777777" w:rsidR="00587C32" w:rsidRPr="009866CF" w:rsidRDefault="00587C32">
            <w:pPr>
              <w:rPr>
                <w:sz w:val="20"/>
                <w:szCs w:val="20"/>
              </w:rPr>
            </w:pPr>
          </w:p>
        </w:tc>
      </w:tr>
      <w:tr w:rsidR="006253F9" w:rsidRPr="009866CF" w14:paraId="1A1CB0B4" w14:textId="77777777" w:rsidTr="00E4481C">
        <w:trPr>
          <w:trHeight w:val="143"/>
        </w:trPr>
        <w:tc>
          <w:tcPr>
            <w:tcW w:w="3545" w:type="dxa"/>
          </w:tcPr>
          <w:p w14:paraId="466EEAA7" w14:textId="77777777" w:rsidR="006253F9" w:rsidRPr="009866CF" w:rsidRDefault="006253F9" w:rsidP="006253F9">
            <w:pPr>
              <w:rPr>
                <w:sz w:val="20"/>
                <w:szCs w:val="20"/>
              </w:rPr>
            </w:pPr>
            <w:r w:rsidRPr="009866CF">
              <w:rPr>
                <w:sz w:val="20"/>
                <w:szCs w:val="20"/>
              </w:rPr>
              <w:t>Chemical change:</w:t>
            </w:r>
          </w:p>
          <w:p w14:paraId="282CD7B8" w14:textId="77777777" w:rsidR="006253F9" w:rsidRPr="009866CF" w:rsidRDefault="006253F9" w:rsidP="006253F9">
            <w:pPr>
              <w:rPr>
                <w:sz w:val="20"/>
                <w:szCs w:val="20"/>
              </w:rPr>
            </w:pPr>
          </w:p>
          <w:p w14:paraId="5B5C7985" w14:textId="77777777" w:rsidR="006253F9" w:rsidRPr="009866CF" w:rsidRDefault="006253F9" w:rsidP="006253F9">
            <w:pPr>
              <w:rPr>
                <w:sz w:val="20"/>
                <w:szCs w:val="20"/>
              </w:rPr>
            </w:pPr>
          </w:p>
          <w:p w14:paraId="05AECEB1" w14:textId="77777777" w:rsidR="006253F9" w:rsidRPr="009866CF" w:rsidRDefault="006253F9" w:rsidP="006253F9">
            <w:pPr>
              <w:rPr>
                <w:sz w:val="20"/>
                <w:szCs w:val="20"/>
              </w:rPr>
            </w:pPr>
          </w:p>
          <w:p w14:paraId="309AE3AC" w14:textId="77777777" w:rsidR="006253F9" w:rsidRDefault="006253F9" w:rsidP="006253F9">
            <w:pPr>
              <w:rPr>
                <w:sz w:val="20"/>
                <w:szCs w:val="20"/>
              </w:rPr>
            </w:pPr>
          </w:p>
          <w:p w14:paraId="411CFD8C" w14:textId="77777777" w:rsidR="00E4481C" w:rsidRDefault="00E4481C" w:rsidP="006253F9">
            <w:pPr>
              <w:rPr>
                <w:sz w:val="20"/>
                <w:szCs w:val="20"/>
              </w:rPr>
            </w:pPr>
          </w:p>
          <w:p w14:paraId="1037C951" w14:textId="77777777" w:rsidR="00E4481C" w:rsidRDefault="00E4481C" w:rsidP="006253F9">
            <w:pPr>
              <w:rPr>
                <w:sz w:val="20"/>
                <w:szCs w:val="20"/>
              </w:rPr>
            </w:pPr>
          </w:p>
          <w:p w14:paraId="4732D9A7" w14:textId="77777777" w:rsidR="00E4481C" w:rsidRDefault="00E4481C" w:rsidP="006253F9">
            <w:pPr>
              <w:rPr>
                <w:sz w:val="20"/>
                <w:szCs w:val="20"/>
              </w:rPr>
            </w:pPr>
          </w:p>
          <w:p w14:paraId="04D4C279" w14:textId="77777777" w:rsidR="00E4481C" w:rsidRDefault="00E4481C" w:rsidP="006253F9">
            <w:pPr>
              <w:rPr>
                <w:sz w:val="20"/>
                <w:szCs w:val="20"/>
              </w:rPr>
            </w:pPr>
          </w:p>
          <w:p w14:paraId="71355786" w14:textId="77777777" w:rsidR="00E4481C" w:rsidRDefault="00E4481C" w:rsidP="006253F9">
            <w:pPr>
              <w:rPr>
                <w:sz w:val="20"/>
                <w:szCs w:val="20"/>
              </w:rPr>
            </w:pPr>
          </w:p>
          <w:p w14:paraId="266B9908" w14:textId="77777777" w:rsidR="00E4481C" w:rsidRDefault="00E4481C" w:rsidP="006253F9">
            <w:pPr>
              <w:rPr>
                <w:sz w:val="20"/>
                <w:szCs w:val="20"/>
              </w:rPr>
            </w:pPr>
          </w:p>
          <w:p w14:paraId="08DA8A5F" w14:textId="77777777" w:rsidR="00E4481C" w:rsidRDefault="00E4481C" w:rsidP="006253F9">
            <w:pPr>
              <w:rPr>
                <w:sz w:val="20"/>
                <w:szCs w:val="20"/>
              </w:rPr>
            </w:pPr>
          </w:p>
          <w:p w14:paraId="42FB1669" w14:textId="77777777" w:rsidR="00E4481C" w:rsidRDefault="00E4481C" w:rsidP="006253F9">
            <w:pPr>
              <w:rPr>
                <w:sz w:val="20"/>
                <w:szCs w:val="20"/>
              </w:rPr>
            </w:pPr>
          </w:p>
          <w:p w14:paraId="359780F4" w14:textId="77777777" w:rsidR="00E4481C" w:rsidRDefault="00E4481C" w:rsidP="006253F9">
            <w:pPr>
              <w:rPr>
                <w:sz w:val="20"/>
                <w:szCs w:val="20"/>
              </w:rPr>
            </w:pPr>
          </w:p>
          <w:p w14:paraId="1E3C1AF1" w14:textId="77777777" w:rsidR="00E4481C" w:rsidRPr="009866CF" w:rsidRDefault="00E4481C" w:rsidP="006253F9">
            <w:pPr>
              <w:rPr>
                <w:sz w:val="20"/>
                <w:szCs w:val="20"/>
              </w:rPr>
            </w:pPr>
          </w:p>
        </w:tc>
        <w:tc>
          <w:tcPr>
            <w:tcW w:w="4111" w:type="dxa"/>
          </w:tcPr>
          <w:p w14:paraId="02E263B3" w14:textId="77777777" w:rsidR="006253F9" w:rsidRPr="009866CF" w:rsidRDefault="006253F9" w:rsidP="006253F9">
            <w:pPr>
              <w:rPr>
                <w:sz w:val="20"/>
                <w:szCs w:val="20"/>
              </w:rPr>
            </w:pPr>
          </w:p>
        </w:tc>
        <w:tc>
          <w:tcPr>
            <w:tcW w:w="7229" w:type="dxa"/>
          </w:tcPr>
          <w:p w14:paraId="7BF1E3D2" w14:textId="77777777" w:rsidR="006253F9" w:rsidRDefault="006253F9" w:rsidP="006253F9">
            <w:pP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1D389136" w14:textId="77777777" w:rsidTr="00C56375">
              <w:trPr>
                <w:jc w:val="center"/>
              </w:trPr>
              <w:tc>
                <w:tcPr>
                  <w:tcW w:w="2226" w:type="dxa"/>
                  <w:shd w:val="clear" w:color="auto" w:fill="auto"/>
                </w:tcPr>
                <w:p w14:paraId="09BDF8F0"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5803B639"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3A98716E" wp14:editId="05445F6F">
                        <wp:extent cx="726440" cy="663271"/>
                        <wp:effectExtent l="0" t="0" r="0" b="0"/>
                        <wp:docPr id="34" name="Picture 34"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21729AE6"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44AD3C80"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44F6D743"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2B0DC9F7" wp14:editId="4B09DBC0">
                        <wp:extent cx="746760" cy="622300"/>
                        <wp:effectExtent l="0" t="0" r="0" b="0"/>
                        <wp:docPr id="35" name="Picture 35"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4CACFA3C"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2308A1EC"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5440387B" wp14:editId="3EC39775">
                        <wp:extent cx="924560" cy="666227"/>
                        <wp:effectExtent l="0" t="0" r="0" b="0"/>
                        <wp:docPr id="36" name="Picture 36"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587C32" w:rsidRPr="009866CF" w14:paraId="2DA8AA42" w14:textId="77777777" w:rsidTr="00C56375">
              <w:trPr>
                <w:jc w:val="center"/>
              </w:trPr>
              <w:tc>
                <w:tcPr>
                  <w:tcW w:w="2226" w:type="dxa"/>
                  <w:shd w:val="clear" w:color="auto" w:fill="auto"/>
                </w:tcPr>
                <w:p w14:paraId="1E277A1E"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6B849EE5"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59D0BAC4"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3799C98B"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21D5B942"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1F30D1B3"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2EE986C3"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4FE3AC4C"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6C55C80F"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31E8C93B"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4A7CB7EC"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42177CD4" w14:textId="77777777" w:rsidR="00587C32" w:rsidRPr="009866CF" w:rsidRDefault="00587C32" w:rsidP="006253F9">
            <w:pPr>
              <w:rPr>
                <w:sz w:val="20"/>
                <w:szCs w:val="20"/>
              </w:rPr>
            </w:pPr>
          </w:p>
        </w:tc>
      </w:tr>
      <w:tr w:rsidR="006253F9" w:rsidRPr="009866CF" w14:paraId="657863C7" w14:textId="77777777" w:rsidTr="00E4481C">
        <w:trPr>
          <w:trHeight w:val="143"/>
        </w:trPr>
        <w:tc>
          <w:tcPr>
            <w:tcW w:w="3545" w:type="dxa"/>
          </w:tcPr>
          <w:p w14:paraId="59B3B225" w14:textId="77777777" w:rsidR="006253F9" w:rsidRPr="009866CF" w:rsidRDefault="006253F9" w:rsidP="006253F9">
            <w:pPr>
              <w:rPr>
                <w:sz w:val="20"/>
                <w:szCs w:val="20"/>
              </w:rPr>
            </w:pPr>
            <w:r w:rsidRPr="009866CF">
              <w:rPr>
                <w:sz w:val="20"/>
                <w:szCs w:val="20"/>
              </w:rPr>
              <w:t>Reversible change:</w:t>
            </w:r>
          </w:p>
          <w:p w14:paraId="5DC61D97" w14:textId="77777777" w:rsidR="006253F9" w:rsidRPr="009866CF" w:rsidRDefault="006253F9" w:rsidP="006253F9">
            <w:pPr>
              <w:rPr>
                <w:sz w:val="20"/>
                <w:szCs w:val="20"/>
              </w:rPr>
            </w:pPr>
          </w:p>
          <w:p w14:paraId="146A1621" w14:textId="77777777" w:rsidR="006253F9" w:rsidRPr="009866CF" w:rsidRDefault="006253F9" w:rsidP="006253F9">
            <w:pPr>
              <w:rPr>
                <w:sz w:val="20"/>
                <w:szCs w:val="20"/>
              </w:rPr>
            </w:pPr>
          </w:p>
          <w:p w14:paraId="44DFB586" w14:textId="77777777" w:rsidR="006253F9" w:rsidRPr="009866CF" w:rsidRDefault="006253F9" w:rsidP="006253F9">
            <w:pPr>
              <w:rPr>
                <w:sz w:val="20"/>
                <w:szCs w:val="20"/>
              </w:rPr>
            </w:pPr>
          </w:p>
          <w:p w14:paraId="103ADD12" w14:textId="77777777" w:rsidR="006253F9" w:rsidRDefault="006253F9" w:rsidP="006253F9">
            <w:pPr>
              <w:rPr>
                <w:sz w:val="20"/>
                <w:szCs w:val="20"/>
              </w:rPr>
            </w:pPr>
          </w:p>
          <w:p w14:paraId="3D3FB981" w14:textId="77777777" w:rsidR="00E4481C" w:rsidRDefault="00E4481C" w:rsidP="006253F9">
            <w:pPr>
              <w:rPr>
                <w:sz w:val="20"/>
                <w:szCs w:val="20"/>
              </w:rPr>
            </w:pPr>
          </w:p>
          <w:p w14:paraId="50BC6C05" w14:textId="77777777" w:rsidR="00E4481C" w:rsidRDefault="00E4481C" w:rsidP="006253F9">
            <w:pPr>
              <w:rPr>
                <w:sz w:val="20"/>
                <w:szCs w:val="20"/>
              </w:rPr>
            </w:pPr>
          </w:p>
          <w:p w14:paraId="6788D3B5" w14:textId="77777777" w:rsidR="00E4481C" w:rsidRDefault="00E4481C" w:rsidP="006253F9">
            <w:pPr>
              <w:rPr>
                <w:sz w:val="20"/>
                <w:szCs w:val="20"/>
              </w:rPr>
            </w:pPr>
          </w:p>
          <w:p w14:paraId="072EA312" w14:textId="77777777" w:rsidR="00E4481C" w:rsidRDefault="00E4481C" w:rsidP="006253F9">
            <w:pPr>
              <w:rPr>
                <w:sz w:val="20"/>
                <w:szCs w:val="20"/>
              </w:rPr>
            </w:pPr>
          </w:p>
          <w:p w14:paraId="233294A0" w14:textId="77777777" w:rsidR="00E4481C" w:rsidRDefault="00E4481C" w:rsidP="006253F9">
            <w:pPr>
              <w:rPr>
                <w:sz w:val="20"/>
                <w:szCs w:val="20"/>
              </w:rPr>
            </w:pPr>
          </w:p>
          <w:p w14:paraId="667C829C" w14:textId="77777777" w:rsidR="00E4481C" w:rsidRDefault="00E4481C" w:rsidP="006253F9">
            <w:pPr>
              <w:rPr>
                <w:sz w:val="20"/>
                <w:szCs w:val="20"/>
              </w:rPr>
            </w:pPr>
          </w:p>
          <w:p w14:paraId="51AB7542" w14:textId="77777777" w:rsidR="00E4481C" w:rsidRDefault="00E4481C" w:rsidP="006253F9">
            <w:pPr>
              <w:rPr>
                <w:sz w:val="20"/>
                <w:szCs w:val="20"/>
              </w:rPr>
            </w:pPr>
          </w:p>
          <w:p w14:paraId="39BE55F8" w14:textId="77777777" w:rsidR="00E4481C" w:rsidRDefault="00E4481C" w:rsidP="006253F9">
            <w:pPr>
              <w:rPr>
                <w:sz w:val="20"/>
                <w:szCs w:val="20"/>
              </w:rPr>
            </w:pPr>
          </w:p>
          <w:p w14:paraId="55F4E1A3" w14:textId="77777777" w:rsidR="00E4481C" w:rsidRDefault="00E4481C" w:rsidP="006253F9">
            <w:pPr>
              <w:rPr>
                <w:sz w:val="20"/>
                <w:szCs w:val="20"/>
              </w:rPr>
            </w:pPr>
          </w:p>
          <w:p w14:paraId="55439EBC" w14:textId="77777777" w:rsidR="00E4481C" w:rsidRPr="009866CF" w:rsidRDefault="00E4481C" w:rsidP="006253F9">
            <w:pPr>
              <w:rPr>
                <w:sz w:val="20"/>
                <w:szCs w:val="20"/>
              </w:rPr>
            </w:pPr>
          </w:p>
        </w:tc>
        <w:tc>
          <w:tcPr>
            <w:tcW w:w="4111" w:type="dxa"/>
          </w:tcPr>
          <w:p w14:paraId="1E2D6FF6" w14:textId="77777777" w:rsidR="006253F9" w:rsidRPr="009866CF" w:rsidRDefault="006253F9" w:rsidP="006253F9">
            <w:pPr>
              <w:rPr>
                <w:sz w:val="20"/>
                <w:szCs w:val="20"/>
              </w:rPr>
            </w:pPr>
          </w:p>
        </w:tc>
        <w:tc>
          <w:tcPr>
            <w:tcW w:w="7229" w:type="dxa"/>
          </w:tcPr>
          <w:p w14:paraId="5BC96B0B" w14:textId="77777777" w:rsidR="006253F9" w:rsidRDefault="006253F9" w:rsidP="006253F9">
            <w:pP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24CEDED6" w14:textId="77777777" w:rsidTr="00C56375">
              <w:trPr>
                <w:jc w:val="center"/>
              </w:trPr>
              <w:tc>
                <w:tcPr>
                  <w:tcW w:w="2226" w:type="dxa"/>
                  <w:shd w:val="clear" w:color="auto" w:fill="auto"/>
                </w:tcPr>
                <w:p w14:paraId="591C7F0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354311C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p>
                <w:p w14:paraId="690EDDE1"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2D1040BA" wp14:editId="638FF0CA">
                        <wp:extent cx="624840" cy="631417"/>
                        <wp:effectExtent l="0" t="0" r="0" b="0"/>
                        <wp:docPr id="22" name="Picture 22" descr="Macintosh HD:Users:jocelyn.m:Desktop:Screen Shot 2013-12-09 at 4.0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celyn.m:Desktop:Screen Shot 2013-12-09 at 4.05.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31417"/>
                                </a:xfrm>
                                <a:prstGeom prst="rect">
                                  <a:avLst/>
                                </a:prstGeom>
                                <a:noFill/>
                                <a:ln>
                                  <a:noFill/>
                                </a:ln>
                              </pic:spPr>
                            </pic:pic>
                          </a:graphicData>
                        </a:graphic>
                      </wp:inline>
                    </w:drawing>
                  </w:r>
                </w:p>
              </w:tc>
              <w:tc>
                <w:tcPr>
                  <w:tcW w:w="2227" w:type="dxa"/>
                  <w:shd w:val="clear" w:color="auto" w:fill="auto"/>
                </w:tcPr>
                <w:p w14:paraId="7A62FCF7"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428F9614"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197D4AF8"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241571B1" wp14:editId="65B753E3">
                        <wp:extent cx="736600" cy="548030"/>
                        <wp:effectExtent l="0" t="0" r="0" b="0"/>
                        <wp:docPr id="23" name="Picture 23" descr="Macintosh HD:Users:jocelyn.m:Desktop:Screen Shot 2013-12-09 at 4.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elyn.m:Desktop:Screen Shot 2013-12-09 at 4.06.0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548030"/>
                                </a:xfrm>
                                <a:prstGeom prst="rect">
                                  <a:avLst/>
                                </a:prstGeom>
                                <a:noFill/>
                                <a:ln>
                                  <a:noFill/>
                                </a:ln>
                              </pic:spPr>
                            </pic:pic>
                          </a:graphicData>
                        </a:graphic>
                      </wp:inline>
                    </w:drawing>
                  </w:r>
                </w:p>
              </w:tc>
              <w:tc>
                <w:tcPr>
                  <w:tcW w:w="2227" w:type="dxa"/>
                  <w:shd w:val="clear" w:color="auto" w:fill="auto"/>
                </w:tcPr>
                <w:p w14:paraId="76B1CD6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1E22DDCA"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p>
                <w:p w14:paraId="3AA3465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451A1B55" wp14:editId="15976CFD">
                        <wp:extent cx="594360" cy="532094"/>
                        <wp:effectExtent l="0" t="0" r="0" b="0"/>
                        <wp:docPr id="24" name="Picture 24" descr="Macintosh HD:Users:jocelyn.m:Desktop:Screen Shot 2013-12-09 at 4.0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celyn.m:Desktop:Screen Shot 2013-12-09 at 4.0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532094"/>
                                </a:xfrm>
                                <a:prstGeom prst="rect">
                                  <a:avLst/>
                                </a:prstGeom>
                                <a:noFill/>
                                <a:ln>
                                  <a:noFill/>
                                </a:ln>
                              </pic:spPr>
                            </pic:pic>
                          </a:graphicData>
                        </a:graphic>
                      </wp:inline>
                    </w:drawing>
                  </w:r>
                </w:p>
              </w:tc>
            </w:tr>
            <w:tr w:rsidR="00587C32" w:rsidRPr="009866CF" w14:paraId="609AC8A5" w14:textId="77777777" w:rsidTr="00C56375">
              <w:trPr>
                <w:jc w:val="center"/>
              </w:trPr>
              <w:tc>
                <w:tcPr>
                  <w:tcW w:w="2226" w:type="dxa"/>
                  <w:shd w:val="clear" w:color="auto" w:fill="auto"/>
                </w:tcPr>
                <w:p w14:paraId="2F47800D"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65083110"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064F1173"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225D2C11"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6B703FFF"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4C53FFD7"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4D8AABA7"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5BE8099F"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6FC5FE70"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19BEFB30"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4EB71483"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502CE5CA" w14:textId="77777777" w:rsidR="00587C32" w:rsidRPr="009866CF" w:rsidRDefault="00587C32" w:rsidP="006253F9">
            <w:pPr>
              <w:rPr>
                <w:sz w:val="20"/>
                <w:szCs w:val="20"/>
              </w:rPr>
            </w:pPr>
          </w:p>
        </w:tc>
      </w:tr>
      <w:tr w:rsidR="006253F9" w:rsidRPr="009866CF" w14:paraId="63F25952" w14:textId="77777777" w:rsidTr="00E4481C">
        <w:trPr>
          <w:trHeight w:val="143"/>
        </w:trPr>
        <w:tc>
          <w:tcPr>
            <w:tcW w:w="3545" w:type="dxa"/>
          </w:tcPr>
          <w:p w14:paraId="5698AAA0" w14:textId="77777777" w:rsidR="006253F9" w:rsidRPr="009866CF" w:rsidRDefault="006253F9" w:rsidP="006253F9">
            <w:pPr>
              <w:rPr>
                <w:sz w:val="20"/>
                <w:szCs w:val="20"/>
              </w:rPr>
            </w:pPr>
            <w:r w:rsidRPr="009866CF">
              <w:rPr>
                <w:sz w:val="20"/>
                <w:szCs w:val="20"/>
              </w:rPr>
              <w:t>Irreversible change:</w:t>
            </w:r>
          </w:p>
          <w:p w14:paraId="39D69417" w14:textId="77777777" w:rsidR="006253F9" w:rsidRPr="009866CF" w:rsidRDefault="006253F9" w:rsidP="006253F9">
            <w:pPr>
              <w:rPr>
                <w:sz w:val="20"/>
                <w:szCs w:val="20"/>
              </w:rPr>
            </w:pPr>
          </w:p>
          <w:p w14:paraId="77FC19A2" w14:textId="77777777" w:rsidR="006253F9" w:rsidRPr="009866CF" w:rsidRDefault="006253F9" w:rsidP="006253F9">
            <w:pPr>
              <w:rPr>
                <w:sz w:val="20"/>
                <w:szCs w:val="20"/>
              </w:rPr>
            </w:pPr>
          </w:p>
          <w:p w14:paraId="1D704F8B" w14:textId="77777777" w:rsidR="006253F9" w:rsidRPr="009866CF" w:rsidRDefault="006253F9" w:rsidP="006253F9">
            <w:pPr>
              <w:rPr>
                <w:sz w:val="20"/>
                <w:szCs w:val="20"/>
              </w:rPr>
            </w:pPr>
          </w:p>
          <w:p w14:paraId="2E80FC30" w14:textId="77777777" w:rsidR="006253F9" w:rsidRDefault="006253F9" w:rsidP="006253F9">
            <w:pPr>
              <w:rPr>
                <w:sz w:val="20"/>
                <w:szCs w:val="20"/>
              </w:rPr>
            </w:pPr>
          </w:p>
          <w:p w14:paraId="25578C57" w14:textId="77777777" w:rsidR="00E4481C" w:rsidRDefault="00E4481C" w:rsidP="006253F9">
            <w:pPr>
              <w:rPr>
                <w:sz w:val="20"/>
                <w:szCs w:val="20"/>
              </w:rPr>
            </w:pPr>
          </w:p>
          <w:p w14:paraId="2AAFA359" w14:textId="77777777" w:rsidR="00E4481C" w:rsidRDefault="00E4481C" w:rsidP="006253F9">
            <w:pPr>
              <w:rPr>
                <w:sz w:val="20"/>
                <w:szCs w:val="20"/>
              </w:rPr>
            </w:pPr>
          </w:p>
          <w:p w14:paraId="2F1A5A96" w14:textId="77777777" w:rsidR="00E4481C" w:rsidRDefault="00E4481C" w:rsidP="006253F9">
            <w:pPr>
              <w:rPr>
                <w:sz w:val="20"/>
                <w:szCs w:val="20"/>
              </w:rPr>
            </w:pPr>
          </w:p>
          <w:p w14:paraId="2111EA63" w14:textId="77777777" w:rsidR="00E4481C" w:rsidRDefault="00E4481C" w:rsidP="006253F9">
            <w:pPr>
              <w:rPr>
                <w:sz w:val="20"/>
                <w:szCs w:val="20"/>
              </w:rPr>
            </w:pPr>
          </w:p>
          <w:p w14:paraId="47598CCA" w14:textId="77777777" w:rsidR="00E4481C" w:rsidRDefault="00E4481C" w:rsidP="006253F9">
            <w:pPr>
              <w:rPr>
                <w:sz w:val="20"/>
                <w:szCs w:val="20"/>
              </w:rPr>
            </w:pPr>
          </w:p>
          <w:p w14:paraId="517AFD65" w14:textId="77777777" w:rsidR="00E4481C" w:rsidRDefault="00E4481C" w:rsidP="006253F9">
            <w:pPr>
              <w:rPr>
                <w:sz w:val="20"/>
                <w:szCs w:val="20"/>
              </w:rPr>
            </w:pPr>
          </w:p>
          <w:p w14:paraId="7657E7A0" w14:textId="77777777" w:rsidR="00E4481C" w:rsidRDefault="00E4481C" w:rsidP="006253F9">
            <w:pPr>
              <w:rPr>
                <w:sz w:val="20"/>
                <w:szCs w:val="20"/>
              </w:rPr>
            </w:pPr>
          </w:p>
          <w:p w14:paraId="255DE075" w14:textId="77777777" w:rsidR="00E4481C" w:rsidRDefault="00E4481C" w:rsidP="006253F9">
            <w:pPr>
              <w:rPr>
                <w:sz w:val="20"/>
                <w:szCs w:val="20"/>
              </w:rPr>
            </w:pPr>
          </w:p>
          <w:p w14:paraId="1D78C1BF" w14:textId="77777777" w:rsidR="00E4481C" w:rsidRDefault="00E4481C" w:rsidP="006253F9">
            <w:pPr>
              <w:rPr>
                <w:sz w:val="20"/>
                <w:szCs w:val="20"/>
              </w:rPr>
            </w:pPr>
          </w:p>
          <w:p w14:paraId="78A84C5A" w14:textId="77777777" w:rsidR="00E4481C" w:rsidRPr="009866CF" w:rsidRDefault="00E4481C" w:rsidP="006253F9">
            <w:pPr>
              <w:rPr>
                <w:sz w:val="20"/>
                <w:szCs w:val="20"/>
              </w:rPr>
            </w:pPr>
          </w:p>
        </w:tc>
        <w:tc>
          <w:tcPr>
            <w:tcW w:w="4111" w:type="dxa"/>
          </w:tcPr>
          <w:p w14:paraId="6B86161F" w14:textId="77777777" w:rsidR="006253F9" w:rsidRPr="009866CF" w:rsidRDefault="006253F9" w:rsidP="006253F9">
            <w:pPr>
              <w:rPr>
                <w:sz w:val="20"/>
                <w:szCs w:val="20"/>
              </w:rPr>
            </w:pPr>
          </w:p>
        </w:tc>
        <w:tc>
          <w:tcPr>
            <w:tcW w:w="7229" w:type="dxa"/>
          </w:tcPr>
          <w:p w14:paraId="709635FF" w14:textId="77777777" w:rsidR="006253F9" w:rsidRDefault="006253F9" w:rsidP="006253F9">
            <w:pP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35934F52" w14:textId="77777777" w:rsidTr="00C56375">
              <w:trPr>
                <w:jc w:val="center"/>
              </w:trPr>
              <w:tc>
                <w:tcPr>
                  <w:tcW w:w="2226" w:type="dxa"/>
                  <w:shd w:val="clear" w:color="auto" w:fill="auto"/>
                </w:tcPr>
                <w:p w14:paraId="4DA27750"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6CC825A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4AD52C59" wp14:editId="6F132354">
                        <wp:extent cx="726440" cy="663271"/>
                        <wp:effectExtent l="0" t="0" r="0" b="0"/>
                        <wp:docPr id="37" name="Picture 37"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555A7A72"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0B185989"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402F8262"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4C3F34EB" wp14:editId="2FDDE853">
                        <wp:extent cx="746760" cy="622300"/>
                        <wp:effectExtent l="0" t="0" r="0" b="0"/>
                        <wp:docPr id="38" name="Picture 38"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79A9CA7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01C9CB92"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6F268088" wp14:editId="331DCD14">
                        <wp:extent cx="924560" cy="666227"/>
                        <wp:effectExtent l="0" t="0" r="0" b="0"/>
                        <wp:docPr id="39" name="Picture 39"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587C32" w:rsidRPr="009866CF" w14:paraId="748FC713" w14:textId="77777777" w:rsidTr="00C56375">
              <w:trPr>
                <w:jc w:val="center"/>
              </w:trPr>
              <w:tc>
                <w:tcPr>
                  <w:tcW w:w="2226" w:type="dxa"/>
                  <w:shd w:val="clear" w:color="auto" w:fill="auto"/>
                </w:tcPr>
                <w:p w14:paraId="6F56C7DE"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6F3E80A3"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4BD9EA1F"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01F77950"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0DF5A192"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234417AA"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064C9307"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42B124D9"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20DF603E"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347BE1F9"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0F98D0D2"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120BA62A" w14:textId="77777777" w:rsidR="00587C32" w:rsidRPr="009866CF" w:rsidRDefault="00587C32" w:rsidP="006253F9">
            <w:pPr>
              <w:rPr>
                <w:sz w:val="20"/>
                <w:szCs w:val="20"/>
              </w:rPr>
            </w:pPr>
          </w:p>
        </w:tc>
      </w:tr>
      <w:tr w:rsidR="005951DB" w:rsidRPr="009866CF" w14:paraId="422A3A8D" w14:textId="77777777" w:rsidTr="00E4481C">
        <w:trPr>
          <w:trHeight w:val="1110"/>
        </w:trPr>
        <w:tc>
          <w:tcPr>
            <w:tcW w:w="3545" w:type="dxa"/>
          </w:tcPr>
          <w:p w14:paraId="705582DB" w14:textId="77777777" w:rsidR="005951DB" w:rsidRPr="009866CF" w:rsidRDefault="005951DB">
            <w:pPr>
              <w:rPr>
                <w:sz w:val="20"/>
                <w:szCs w:val="20"/>
              </w:rPr>
            </w:pPr>
            <w:r w:rsidRPr="009866CF">
              <w:rPr>
                <w:sz w:val="20"/>
                <w:szCs w:val="20"/>
              </w:rPr>
              <w:t>Density:</w:t>
            </w:r>
          </w:p>
          <w:p w14:paraId="1B89F79C" w14:textId="77777777" w:rsidR="005951DB" w:rsidRPr="009866CF" w:rsidRDefault="005951DB">
            <w:pPr>
              <w:rPr>
                <w:sz w:val="20"/>
                <w:szCs w:val="20"/>
              </w:rPr>
            </w:pPr>
          </w:p>
          <w:p w14:paraId="16ECCC74" w14:textId="77777777" w:rsidR="005951DB" w:rsidRPr="009866CF" w:rsidRDefault="005951DB">
            <w:pPr>
              <w:rPr>
                <w:sz w:val="20"/>
                <w:szCs w:val="20"/>
              </w:rPr>
            </w:pPr>
          </w:p>
          <w:p w14:paraId="156C3B23" w14:textId="77777777" w:rsidR="005951DB" w:rsidRPr="009866CF" w:rsidRDefault="005951DB">
            <w:pPr>
              <w:rPr>
                <w:sz w:val="20"/>
                <w:szCs w:val="20"/>
              </w:rPr>
            </w:pPr>
          </w:p>
          <w:p w14:paraId="3CAD7CAD" w14:textId="77777777" w:rsidR="005951DB" w:rsidRDefault="005951DB">
            <w:pPr>
              <w:rPr>
                <w:sz w:val="20"/>
                <w:szCs w:val="20"/>
              </w:rPr>
            </w:pPr>
          </w:p>
          <w:p w14:paraId="6694CCD7" w14:textId="77777777" w:rsidR="00E4481C" w:rsidRDefault="00E4481C">
            <w:pPr>
              <w:rPr>
                <w:sz w:val="20"/>
                <w:szCs w:val="20"/>
              </w:rPr>
            </w:pPr>
          </w:p>
          <w:p w14:paraId="758345B2" w14:textId="77777777" w:rsidR="00E4481C" w:rsidRDefault="00E4481C">
            <w:pPr>
              <w:rPr>
                <w:sz w:val="20"/>
                <w:szCs w:val="20"/>
              </w:rPr>
            </w:pPr>
          </w:p>
          <w:p w14:paraId="4815A597" w14:textId="77777777" w:rsidR="00E4481C" w:rsidRDefault="00E4481C">
            <w:pPr>
              <w:rPr>
                <w:sz w:val="20"/>
                <w:szCs w:val="20"/>
              </w:rPr>
            </w:pPr>
          </w:p>
          <w:p w14:paraId="017E694D" w14:textId="77777777" w:rsidR="00E4481C" w:rsidRDefault="00E4481C">
            <w:pPr>
              <w:rPr>
                <w:sz w:val="20"/>
                <w:szCs w:val="20"/>
              </w:rPr>
            </w:pPr>
          </w:p>
          <w:p w14:paraId="699A6179" w14:textId="77777777" w:rsidR="00E4481C" w:rsidRDefault="00E4481C">
            <w:pPr>
              <w:rPr>
                <w:sz w:val="20"/>
                <w:szCs w:val="20"/>
              </w:rPr>
            </w:pPr>
          </w:p>
          <w:p w14:paraId="629A4921" w14:textId="77777777" w:rsidR="00E4481C" w:rsidRDefault="00E4481C">
            <w:pPr>
              <w:rPr>
                <w:sz w:val="20"/>
                <w:szCs w:val="20"/>
              </w:rPr>
            </w:pPr>
          </w:p>
          <w:p w14:paraId="53F46B0D" w14:textId="77777777" w:rsidR="00E4481C" w:rsidRDefault="00E4481C">
            <w:pPr>
              <w:rPr>
                <w:sz w:val="20"/>
                <w:szCs w:val="20"/>
              </w:rPr>
            </w:pPr>
          </w:p>
          <w:p w14:paraId="62BBB96C" w14:textId="77777777" w:rsidR="00E4481C" w:rsidRDefault="00E4481C">
            <w:pPr>
              <w:rPr>
                <w:sz w:val="20"/>
                <w:szCs w:val="20"/>
              </w:rPr>
            </w:pPr>
          </w:p>
          <w:p w14:paraId="56C54D0F" w14:textId="77777777" w:rsidR="00E4481C" w:rsidRDefault="00E4481C">
            <w:pPr>
              <w:rPr>
                <w:sz w:val="20"/>
                <w:szCs w:val="20"/>
              </w:rPr>
            </w:pPr>
          </w:p>
          <w:p w14:paraId="74255BA5" w14:textId="77777777" w:rsidR="00E4481C" w:rsidRPr="009866CF" w:rsidRDefault="00E4481C">
            <w:pPr>
              <w:rPr>
                <w:sz w:val="20"/>
                <w:szCs w:val="20"/>
              </w:rPr>
            </w:pPr>
          </w:p>
        </w:tc>
        <w:tc>
          <w:tcPr>
            <w:tcW w:w="4111" w:type="dxa"/>
          </w:tcPr>
          <w:p w14:paraId="5839B00B" w14:textId="77777777" w:rsidR="005951DB" w:rsidRPr="009866CF" w:rsidRDefault="005951DB">
            <w:pPr>
              <w:rPr>
                <w:sz w:val="20"/>
                <w:szCs w:val="20"/>
              </w:rPr>
            </w:pPr>
          </w:p>
        </w:tc>
        <w:tc>
          <w:tcPr>
            <w:tcW w:w="7229" w:type="dxa"/>
          </w:tcPr>
          <w:p w14:paraId="402C5C03" w14:textId="77777777" w:rsidR="005951DB" w:rsidRDefault="005951DB">
            <w:pPr>
              <w:rPr>
                <w:sz w:val="20"/>
                <w:szCs w:val="20"/>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246F174D" w14:textId="77777777" w:rsidTr="00C56375">
              <w:trPr>
                <w:jc w:val="center"/>
              </w:trPr>
              <w:tc>
                <w:tcPr>
                  <w:tcW w:w="2226" w:type="dxa"/>
                  <w:shd w:val="clear" w:color="auto" w:fill="auto"/>
                </w:tcPr>
                <w:p w14:paraId="00D2BC74"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2F946E0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p>
                <w:p w14:paraId="6C4EE69A"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6EBE71E5" wp14:editId="1B245DB9">
                        <wp:extent cx="624840" cy="631417"/>
                        <wp:effectExtent l="0" t="0" r="0" b="0"/>
                        <wp:docPr id="25" name="Picture 25" descr="Macintosh HD:Users:jocelyn.m:Desktop:Screen Shot 2013-12-09 at 4.0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celyn.m:Desktop:Screen Shot 2013-12-09 at 4.05.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31417"/>
                                </a:xfrm>
                                <a:prstGeom prst="rect">
                                  <a:avLst/>
                                </a:prstGeom>
                                <a:noFill/>
                                <a:ln>
                                  <a:noFill/>
                                </a:ln>
                              </pic:spPr>
                            </pic:pic>
                          </a:graphicData>
                        </a:graphic>
                      </wp:inline>
                    </w:drawing>
                  </w:r>
                </w:p>
              </w:tc>
              <w:tc>
                <w:tcPr>
                  <w:tcW w:w="2227" w:type="dxa"/>
                  <w:shd w:val="clear" w:color="auto" w:fill="auto"/>
                </w:tcPr>
                <w:p w14:paraId="29F18D48"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32C5D19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6A0707F7"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5D2C3BAD" wp14:editId="04FA41E7">
                        <wp:extent cx="736600" cy="548030"/>
                        <wp:effectExtent l="0" t="0" r="0" b="0"/>
                        <wp:docPr id="26" name="Picture 26" descr="Macintosh HD:Users:jocelyn.m:Desktop:Screen Shot 2013-12-09 at 4.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elyn.m:Desktop:Screen Shot 2013-12-09 at 4.06.0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548030"/>
                                </a:xfrm>
                                <a:prstGeom prst="rect">
                                  <a:avLst/>
                                </a:prstGeom>
                                <a:noFill/>
                                <a:ln>
                                  <a:noFill/>
                                </a:ln>
                              </pic:spPr>
                            </pic:pic>
                          </a:graphicData>
                        </a:graphic>
                      </wp:inline>
                    </w:drawing>
                  </w:r>
                </w:p>
              </w:tc>
              <w:tc>
                <w:tcPr>
                  <w:tcW w:w="2227" w:type="dxa"/>
                  <w:shd w:val="clear" w:color="auto" w:fill="auto"/>
                </w:tcPr>
                <w:p w14:paraId="2AC974B6"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0D8F25C3"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p>
                <w:p w14:paraId="47A873C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0FBEFD88" wp14:editId="2D11103E">
                        <wp:extent cx="594360" cy="532094"/>
                        <wp:effectExtent l="0" t="0" r="0" b="0"/>
                        <wp:docPr id="27" name="Picture 27" descr="Macintosh HD:Users:jocelyn.m:Desktop:Screen Shot 2013-12-09 at 4.0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celyn.m:Desktop:Screen Shot 2013-12-09 at 4.0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532094"/>
                                </a:xfrm>
                                <a:prstGeom prst="rect">
                                  <a:avLst/>
                                </a:prstGeom>
                                <a:noFill/>
                                <a:ln>
                                  <a:noFill/>
                                </a:ln>
                              </pic:spPr>
                            </pic:pic>
                          </a:graphicData>
                        </a:graphic>
                      </wp:inline>
                    </w:drawing>
                  </w:r>
                </w:p>
              </w:tc>
            </w:tr>
            <w:tr w:rsidR="00587C32" w:rsidRPr="009866CF" w14:paraId="27CC96B5" w14:textId="77777777" w:rsidTr="00C56375">
              <w:trPr>
                <w:jc w:val="center"/>
              </w:trPr>
              <w:tc>
                <w:tcPr>
                  <w:tcW w:w="2226" w:type="dxa"/>
                  <w:shd w:val="clear" w:color="auto" w:fill="auto"/>
                </w:tcPr>
                <w:p w14:paraId="54DDB5AB"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588F5303"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0D707787"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2EA63CED"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3A7C237E"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476A78FB"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5AB017B7"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308A9BDA"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5089C1E7"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4FE08E3D"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74BD9366"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38236D70" w14:textId="77777777" w:rsidR="00587C32" w:rsidRPr="009866CF" w:rsidRDefault="00587C32">
            <w:pPr>
              <w:rPr>
                <w:sz w:val="20"/>
                <w:szCs w:val="20"/>
              </w:rPr>
            </w:pPr>
          </w:p>
        </w:tc>
      </w:tr>
      <w:tr w:rsidR="005951DB" w14:paraId="7B0B70F4" w14:textId="77777777" w:rsidTr="00E4481C">
        <w:trPr>
          <w:trHeight w:val="1110"/>
        </w:trPr>
        <w:tc>
          <w:tcPr>
            <w:tcW w:w="3545" w:type="dxa"/>
          </w:tcPr>
          <w:p w14:paraId="69151D65" w14:textId="77777777" w:rsidR="005951DB" w:rsidRPr="006253F9" w:rsidRDefault="005951DB">
            <w:pPr>
              <w:rPr>
                <w:sz w:val="20"/>
                <w:szCs w:val="20"/>
              </w:rPr>
            </w:pPr>
            <w:r w:rsidRPr="006253F9">
              <w:rPr>
                <w:sz w:val="20"/>
                <w:szCs w:val="20"/>
              </w:rPr>
              <w:t>Acid:</w:t>
            </w:r>
          </w:p>
          <w:p w14:paraId="6A15944A" w14:textId="77777777" w:rsidR="005951DB" w:rsidRDefault="005951DB"/>
          <w:p w14:paraId="58E6CA9A" w14:textId="77777777" w:rsidR="005951DB" w:rsidRDefault="005951DB"/>
          <w:p w14:paraId="28F7491E" w14:textId="77777777" w:rsidR="005951DB" w:rsidRDefault="005951DB"/>
          <w:p w14:paraId="6A2A16B5" w14:textId="77777777" w:rsidR="005951DB" w:rsidRDefault="005951DB"/>
          <w:p w14:paraId="6BB60AEC" w14:textId="77777777" w:rsidR="00E4481C" w:rsidRDefault="00E4481C"/>
          <w:p w14:paraId="41CDF286" w14:textId="77777777" w:rsidR="00E4481C" w:rsidRDefault="00E4481C"/>
          <w:p w14:paraId="14DDE303" w14:textId="77777777" w:rsidR="00E4481C" w:rsidRDefault="00E4481C"/>
          <w:p w14:paraId="1F5AA5E3" w14:textId="77777777" w:rsidR="00E4481C" w:rsidRDefault="00E4481C"/>
          <w:p w14:paraId="739AA6FD" w14:textId="77777777" w:rsidR="00E4481C" w:rsidRDefault="00E4481C"/>
          <w:p w14:paraId="0F053A97" w14:textId="77777777" w:rsidR="00E4481C" w:rsidRDefault="00E4481C"/>
          <w:p w14:paraId="56A55DF0" w14:textId="77777777" w:rsidR="00E4481C" w:rsidRDefault="00E4481C"/>
          <w:p w14:paraId="31BCCF34" w14:textId="77777777" w:rsidR="00E4481C" w:rsidRDefault="00E4481C"/>
        </w:tc>
        <w:tc>
          <w:tcPr>
            <w:tcW w:w="4111" w:type="dxa"/>
          </w:tcPr>
          <w:p w14:paraId="3365C66C" w14:textId="77777777" w:rsidR="005951DB" w:rsidRDefault="005951DB"/>
        </w:tc>
        <w:tc>
          <w:tcPr>
            <w:tcW w:w="7229" w:type="dxa"/>
          </w:tcPr>
          <w:p w14:paraId="195152DB" w14:textId="77777777" w:rsidR="005951DB" w:rsidRDefault="005951DB"/>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3EC69097" w14:textId="77777777" w:rsidTr="00C56375">
              <w:trPr>
                <w:jc w:val="center"/>
              </w:trPr>
              <w:tc>
                <w:tcPr>
                  <w:tcW w:w="2226" w:type="dxa"/>
                  <w:shd w:val="clear" w:color="auto" w:fill="auto"/>
                </w:tcPr>
                <w:p w14:paraId="5FE46630"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583115F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24874D56" wp14:editId="75AE8F3A">
                        <wp:extent cx="726440" cy="663271"/>
                        <wp:effectExtent l="0" t="0" r="0" b="0"/>
                        <wp:docPr id="40" name="Picture 40"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6E251027"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1EE99D6F"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03496925"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44B9A85B" wp14:editId="217C8C18">
                        <wp:extent cx="746760" cy="622300"/>
                        <wp:effectExtent l="0" t="0" r="0" b="0"/>
                        <wp:docPr id="41" name="Picture 41"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32535E4C"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435569BF"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421730D0" wp14:editId="0EB868F7">
                        <wp:extent cx="924560" cy="666227"/>
                        <wp:effectExtent l="0" t="0" r="0" b="0"/>
                        <wp:docPr id="42" name="Picture 42"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587C32" w:rsidRPr="009866CF" w14:paraId="22474DFB" w14:textId="77777777" w:rsidTr="00C56375">
              <w:trPr>
                <w:jc w:val="center"/>
              </w:trPr>
              <w:tc>
                <w:tcPr>
                  <w:tcW w:w="2226" w:type="dxa"/>
                  <w:shd w:val="clear" w:color="auto" w:fill="auto"/>
                </w:tcPr>
                <w:p w14:paraId="62A5C047"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0BCE5251"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05389DD5"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680BB4E4"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242777BB"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1928FFCD"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54EA1E28"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3493D7B2"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26C6A879"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2E39F782"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00D90FFF"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6279F07A" w14:textId="77777777" w:rsidR="00587C32" w:rsidRDefault="00587C32"/>
        </w:tc>
      </w:tr>
      <w:tr w:rsidR="005951DB" w14:paraId="79B84618" w14:textId="77777777" w:rsidTr="00E4481C">
        <w:trPr>
          <w:trHeight w:val="1090"/>
        </w:trPr>
        <w:tc>
          <w:tcPr>
            <w:tcW w:w="3545" w:type="dxa"/>
          </w:tcPr>
          <w:p w14:paraId="00F92B6B" w14:textId="77777777" w:rsidR="005951DB" w:rsidRPr="006253F9" w:rsidRDefault="005951DB">
            <w:pPr>
              <w:rPr>
                <w:sz w:val="20"/>
                <w:szCs w:val="20"/>
              </w:rPr>
            </w:pPr>
            <w:r w:rsidRPr="006253F9">
              <w:rPr>
                <w:sz w:val="20"/>
                <w:szCs w:val="20"/>
              </w:rPr>
              <w:t>Base:</w:t>
            </w:r>
          </w:p>
          <w:p w14:paraId="72035533" w14:textId="77777777" w:rsidR="005951DB" w:rsidRDefault="005951DB"/>
          <w:p w14:paraId="04E8819D" w14:textId="77777777" w:rsidR="005951DB" w:rsidRDefault="005951DB"/>
          <w:p w14:paraId="66C11B41" w14:textId="77777777" w:rsidR="005951DB" w:rsidRDefault="005951DB"/>
          <w:p w14:paraId="2111AB0A" w14:textId="77777777" w:rsidR="005951DB" w:rsidRDefault="005951DB"/>
          <w:p w14:paraId="3DDB52DC" w14:textId="77777777" w:rsidR="00E4481C" w:rsidRDefault="00E4481C"/>
          <w:p w14:paraId="22068C8D" w14:textId="77777777" w:rsidR="00E4481C" w:rsidRDefault="00E4481C"/>
          <w:p w14:paraId="704AD3C3" w14:textId="77777777" w:rsidR="00E4481C" w:rsidRDefault="00E4481C"/>
          <w:p w14:paraId="01AAD82E" w14:textId="77777777" w:rsidR="00E4481C" w:rsidRDefault="00E4481C"/>
          <w:p w14:paraId="12340566" w14:textId="77777777" w:rsidR="00E4481C" w:rsidRDefault="00E4481C"/>
          <w:p w14:paraId="70BFE5BB" w14:textId="77777777" w:rsidR="00E4481C" w:rsidRDefault="00E4481C"/>
          <w:p w14:paraId="0CDD3950" w14:textId="77777777" w:rsidR="00E4481C" w:rsidRDefault="00E4481C"/>
          <w:p w14:paraId="193F87CC" w14:textId="77777777" w:rsidR="00E4481C" w:rsidRDefault="00E4481C"/>
        </w:tc>
        <w:tc>
          <w:tcPr>
            <w:tcW w:w="4111" w:type="dxa"/>
          </w:tcPr>
          <w:p w14:paraId="35496843" w14:textId="77777777" w:rsidR="005951DB" w:rsidRDefault="005951DB"/>
        </w:tc>
        <w:tc>
          <w:tcPr>
            <w:tcW w:w="7229" w:type="dxa"/>
          </w:tcPr>
          <w:p w14:paraId="02A8D918" w14:textId="77777777" w:rsidR="005951DB" w:rsidRDefault="005951DB"/>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587C32" w:rsidRPr="009866CF" w14:paraId="7060A032" w14:textId="77777777" w:rsidTr="00C56375">
              <w:trPr>
                <w:jc w:val="center"/>
              </w:trPr>
              <w:tc>
                <w:tcPr>
                  <w:tcW w:w="2226" w:type="dxa"/>
                  <w:shd w:val="clear" w:color="auto" w:fill="auto"/>
                </w:tcPr>
                <w:p w14:paraId="229D1489"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7F2982B1"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p>
                <w:p w14:paraId="7687B69C"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53120D27" wp14:editId="768F8155">
                        <wp:extent cx="624840" cy="631417"/>
                        <wp:effectExtent l="0" t="0" r="0" b="0"/>
                        <wp:docPr id="28" name="Picture 28" descr="Macintosh HD:Users:jocelyn.m:Desktop:Screen Shot 2013-12-09 at 4.0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celyn.m:Desktop:Screen Shot 2013-12-09 at 4.05.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31417"/>
                                </a:xfrm>
                                <a:prstGeom prst="rect">
                                  <a:avLst/>
                                </a:prstGeom>
                                <a:noFill/>
                                <a:ln>
                                  <a:noFill/>
                                </a:ln>
                              </pic:spPr>
                            </pic:pic>
                          </a:graphicData>
                        </a:graphic>
                      </wp:inline>
                    </w:drawing>
                  </w:r>
                </w:p>
              </w:tc>
              <w:tc>
                <w:tcPr>
                  <w:tcW w:w="2227" w:type="dxa"/>
                  <w:shd w:val="clear" w:color="auto" w:fill="auto"/>
                </w:tcPr>
                <w:p w14:paraId="4F7577A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687D3589"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267BB51E"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7A6196DB" wp14:editId="0CE54EDD">
                        <wp:extent cx="736600" cy="548030"/>
                        <wp:effectExtent l="0" t="0" r="0" b="0"/>
                        <wp:docPr id="29" name="Picture 29" descr="Macintosh HD:Users:jocelyn.m:Desktop:Screen Shot 2013-12-09 at 4.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elyn.m:Desktop:Screen Shot 2013-12-09 at 4.06.0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548030"/>
                                </a:xfrm>
                                <a:prstGeom prst="rect">
                                  <a:avLst/>
                                </a:prstGeom>
                                <a:noFill/>
                                <a:ln>
                                  <a:noFill/>
                                </a:ln>
                              </pic:spPr>
                            </pic:pic>
                          </a:graphicData>
                        </a:graphic>
                      </wp:inline>
                    </w:drawing>
                  </w:r>
                </w:p>
              </w:tc>
              <w:tc>
                <w:tcPr>
                  <w:tcW w:w="2227" w:type="dxa"/>
                  <w:shd w:val="clear" w:color="auto" w:fill="auto"/>
                </w:tcPr>
                <w:p w14:paraId="72E00C66"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1848905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p>
                <w:p w14:paraId="32D6AABB" w14:textId="77777777" w:rsidR="00587C32" w:rsidRPr="009866CF" w:rsidRDefault="00587C32" w:rsidP="00C56375">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540F3F23" wp14:editId="67F60D29">
                        <wp:extent cx="594360" cy="532094"/>
                        <wp:effectExtent l="0" t="0" r="0" b="0"/>
                        <wp:docPr id="30" name="Picture 30" descr="Macintosh HD:Users:jocelyn.m:Desktop:Screen Shot 2013-12-09 at 4.0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celyn.m:Desktop:Screen Shot 2013-12-09 at 4.0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532094"/>
                                </a:xfrm>
                                <a:prstGeom prst="rect">
                                  <a:avLst/>
                                </a:prstGeom>
                                <a:noFill/>
                                <a:ln>
                                  <a:noFill/>
                                </a:ln>
                              </pic:spPr>
                            </pic:pic>
                          </a:graphicData>
                        </a:graphic>
                      </wp:inline>
                    </w:drawing>
                  </w:r>
                </w:p>
              </w:tc>
            </w:tr>
            <w:tr w:rsidR="00587C32" w:rsidRPr="009866CF" w14:paraId="0B443781" w14:textId="77777777" w:rsidTr="00C56375">
              <w:trPr>
                <w:jc w:val="center"/>
              </w:trPr>
              <w:tc>
                <w:tcPr>
                  <w:tcW w:w="2226" w:type="dxa"/>
                  <w:shd w:val="clear" w:color="auto" w:fill="auto"/>
                </w:tcPr>
                <w:p w14:paraId="45EE9D51"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6E160FB4"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5F656014"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4F23CA7D"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2B1BF47A" w14:textId="77777777" w:rsidR="00587C32" w:rsidRPr="009866CF" w:rsidRDefault="00587C32" w:rsidP="00C56375">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6A7EC8B4"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1CE6A02C"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569B7859" w14:textId="77777777" w:rsidR="00587C32" w:rsidRPr="009866CF" w:rsidRDefault="00587C32" w:rsidP="00C56375">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2564C94C"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268B2FB8"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44B267C8" w14:textId="77777777" w:rsidR="00587C32" w:rsidRPr="009866CF" w:rsidRDefault="00587C32" w:rsidP="00C56375">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5C31B34C" w14:textId="77777777" w:rsidR="00587C32" w:rsidRDefault="00587C32"/>
        </w:tc>
      </w:tr>
      <w:tr w:rsidR="00E4481C" w14:paraId="5A2891CA" w14:textId="77777777" w:rsidTr="00E4481C">
        <w:tblPrEx>
          <w:tblLook w:val="04A0" w:firstRow="1" w:lastRow="0" w:firstColumn="1" w:lastColumn="0" w:noHBand="0" w:noVBand="1"/>
        </w:tblPrEx>
        <w:trPr>
          <w:trHeight w:val="1110"/>
        </w:trPr>
        <w:tc>
          <w:tcPr>
            <w:tcW w:w="3545" w:type="dxa"/>
          </w:tcPr>
          <w:p w14:paraId="3F814143" w14:textId="5A29A18D" w:rsidR="00E4481C" w:rsidRPr="006253F9" w:rsidRDefault="00E4481C" w:rsidP="00043D17">
            <w:pPr>
              <w:rPr>
                <w:sz w:val="20"/>
                <w:szCs w:val="20"/>
              </w:rPr>
            </w:pPr>
            <w:r>
              <w:rPr>
                <w:sz w:val="20"/>
                <w:szCs w:val="20"/>
              </w:rPr>
              <w:t>Surface Tension:</w:t>
            </w:r>
          </w:p>
          <w:p w14:paraId="5CB1823A" w14:textId="77777777" w:rsidR="00E4481C" w:rsidRDefault="00E4481C" w:rsidP="00043D17"/>
          <w:p w14:paraId="20DDD193" w14:textId="77777777" w:rsidR="00E4481C" w:rsidRDefault="00E4481C" w:rsidP="00043D17"/>
          <w:p w14:paraId="78BDBA75" w14:textId="77777777" w:rsidR="00E4481C" w:rsidRDefault="00E4481C" w:rsidP="00043D17"/>
          <w:p w14:paraId="21A71457" w14:textId="77777777" w:rsidR="00E4481C" w:rsidRDefault="00E4481C" w:rsidP="00043D17"/>
          <w:p w14:paraId="21C40E92" w14:textId="77777777" w:rsidR="00E4481C" w:rsidRDefault="00E4481C" w:rsidP="00043D17"/>
          <w:p w14:paraId="796FBD05" w14:textId="77777777" w:rsidR="00E4481C" w:rsidRDefault="00E4481C" w:rsidP="00043D17"/>
          <w:p w14:paraId="4EB35BAE" w14:textId="77777777" w:rsidR="00E4481C" w:rsidRDefault="00E4481C" w:rsidP="00043D17"/>
          <w:p w14:paraId="51D10D95" w14:textId="77777777" w:rsidR="00E4481C" w:rsidRDefault="00E4481C" w:rsidP="00043D17"/>
          <w:p w14:paraId="5C02F221" w14:textId="77777777" w:rsidR="00E4481C" w:rsidRDefault="00E4481C" w:rsidP="00043D17"/>
          <w:p w14:paraId="50802CCE" w14:textId="77777777" w:rsidR="00E4481C" w:rsidRDefault="00E4481C" w:rsidP="00043D17"/>
        </w:tc>
        <w:tc>
          <w:tcPr>
            <w:tcW w:w="4111" w:type="dxa"/>
          </w:tcPr>
          <w:p w14:paraId="6043C0E3" w14:textId="77777777" w:rsidR="00E4481C" w:rsidRDefault="00E4481C" w:rsidP="00043D17"/>
        </w:tc>
        <w:tc>
          <w:tcPr>
            <w:tcW w:w="7229" w:type="dxa"/>
          </w:tcPr>
          <w:p w14:paraId="224BAD71" w14:textId="77777777" w:rsidR="00E4481C" w:rsidRDefault="00E4481C" w:rsidP="00043D17"/>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E4481C" w:rsidRPr="009866CF" w14:paraId="019676CB" w14:textId="77777777" w:rsidTr="00043D17">
              <w:trPr>
                <w:jc w:val="center"/>
              </w:trPr>
              <w:tc>
                <w:tcPr>
                  <w:tcW w:w="2226" w:type="dxa"/>
                  <w:shd w:val="clear" w:color="auto" w:fill="auto"/>
                </w:tcPr>
                <w:p w14:paraId="4C498DE2"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3CD4FC08"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616DC70D" wp14:editId="4B7A214D">
                        <wp:extent cx="726440" cy="663271"/>
                        <wp:effectExtent l="0" t="0" r="0" b="0"/>
                        <wp:docPr id="43" name="Picture 43"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51D58C15"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086BDEEB"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2D539651"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275C702C" wp14:editId="204822BA">
                        <wp:extent cx="746760" cy="622300"/>
                        <wp:effectExtent l="0" t="0" r="0" b="0"/>
                        <wp:docPr id="44" name="Picture 44"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7ABA7D0F"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5F5CAE45"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0A68EBC7" wp14:editId="7629D93A">
                        <wp:extent cx="924560" cy="666227"/>
                        <wp:effectExtent l="0" t="0" r="0" b="0"/>
                        <wp:docPr id="45" name="Picture 45"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E4481C" w:rsidRPr="009866CF" w14:paraId="17739053" w14:textId="77777777" w:rsidTr="00043D17">
              <w:trPr>
                <w:jc w:val="center"/>
              </w:trPr>
              <w:tc>
                <w:tcPr>
                  <w:tcW w:w="2226" w:type="dxa"/>
                  <w:shd w:val="clear" w:color="auto" w:fill="auto"/>
                </w:tcPr>
                <w:p w14:paraId="0458088A"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404C51DA"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4AECF49D"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7F711282"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2FDFFF83"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3F5A08DA"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7C1258E0"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66E886BA"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0185896E"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7AF5FE19"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4A220DAD"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477477E6" w14:textId="77777777" w:rsidR="00E4481C" w:rsidRDefault="00E4481C" w:rsidP="00043D17"/>
        </w:tc>
      </w:tr>
      <w:tr w:rsidR="00E4481C" w14:paraId="0FC4DE3B" w14:textId="77777777" w:rsidTr="00E4481C">
        <w:tblPrEx>
          <w:tblLook w:val="04A0" w:firstRow="1" w:lastRow="0" w:firstColumn="1" w:lastColumn="0" w:noHBand="0" w:noVBand="1"/>
        </w:tblPrEx>
        <w:trPr>
          <w:trHeight w:val="1090"/>
        </w:trPr>
        <w:tc>
          <w:tcPr>
            <w:tcW w:w="3545" w:type="dxa"/>
          </w:tcPr>
          <w:p w14:paraId="33952877" w14:textId="5D78DCE0" w:rsidR="00E4481C" w:rsidRPr="006253F9" w:rsidRDefault="00E4481C" w:rsidP="00043D17">
            <w:pPr>
              <w:rPr>
                <w:sz w:val="20"/>
                <w:szCs w:val="20"/>
              </w:rPr>
            </w:pPr>
            <w:r>
              <w:rPr>
                <w:sz w:val="20"/>
                <w:szCs w:val="20"/>
              </w:rPr>
              <w:t xml:space="preserve">Colloid:  </w:t>
            </w:r>
          </w:p>
          <w:p w14:paraId="7C3E21C9" w14:textId="77777777" w:rsidR="00E4481C" w:rsidRDefault="00E4481C" w:rsidP="00043D17"/>
          <w:p w14:paraId="76A323F0" w14:textId="77777777" w:rsidR="00E4481C" w:rsidRDefault="00E4481C" w:rsidP="00043D17"/>
          <w:p w14:paraId="6BA69B35" w14:textId="77777777" w:rsidR="00E4481C" w:rsidRDefault="00E4481C" w:rsidP="00043D17"/>
          <w:p w14:paraId="719D252E" w14:textId="77777777" w:rsidR="00E4481C" w:rsidRDefault="00E4481C" w:rsidP="00043D17"/>
          <w:p w14:paraId="34A84954" w14:textId="77777777" w:rsidR="00E4481C" w:rsidRDefault="00E4481C" w:rsidP="00043D17"/>
          <w:p w14:paraId="3711D97B" w14:textId="77777777" w:rsidR="00E4481C" w:rsidRDefault="00E4481C" w:rsidP="00043D17"/>
          <w:p w14:paraId="42D125D7" w14:textId="77777777" w:rsidR="00E4481C" w:rsidRDefault="00E4481C" w:rsidP="00043D17"/>
          <w:p w14:paraId="6CA580FE" w14:textId="77777777" w:rsidR="00E4481C" w:rsidRDefault="00E4481C" w:rsidP="00043D17"/>
          <w:p w14:paraId="245292F3" w14:textId="77777777" w:rsidR="00E4481C" w:rsidRDefault="00E4481C" w:rsidP="00043D17"/>
          <w:p w14:paraId="460DB4AD" w14:textId="77777777" w:rsidR="00E4481C" w:rsidRDefault="00E4481C" w:rsidP="00043D17"/>
        </w:tc>
        <w:tc>
          <w:tcPr>
            <w:tcW w:w="4111" w:type="dxa"/>
          </w:tcPr>
          <w:p w14:paraId="16D91B7B" w14:textId="77777777" w:rsidR="00E4481C" w:rsidRDefault="00E4481C" w:rsidP="00043D17"/>
        </w:tc>
        <w:tc>
          <w:tcPr>
            <w:tcW w:w="7229" w:type="dxa"/>
          </w:tcPr>
          <w:p w14:paraId="21FFEDDD" w14:textId="77777777" w:rsidR="00E4481C" w:rsidRDefault="00E4481C" w:rsidP="00043D17"/>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E4481C" w:rsidRPr="009866CF" w14:paraId="4E1B804E" w14:textId="77777777" w:rsidTr="00043D17">
              <w:trPr>
                <w:jc w:val="center"/>
              </w:trPr>
              <w:tc>
                <w:tcPr>
                  <w:tcW w:w="2226" w:type="dxa"/>
                  <w:shd w:val="clear" w:color="auto" w:fill="auto"/>
                </w:tcPr>
                <w:p w14:paraId="72550941"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4350F7E0"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p>
                <w:p w14:paraId="1442308F"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0E8E2E84" wp14:editId="7F9B3074">
                        <wp:extent cx="624840" cy="631417"/>
                        <wp:effectExtent l="0" t="0" r="0" b="0"/>
                        <wp:docPr id="46" name="Picture 46" descr="Macintosh HD:Users:jocelyn.m:Desktop:Screen Shot 2013-12-09 at 4.05.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celyn.m:Desktop:Screen Shot 2013-12-09 at 4.05.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31417"/>
                                </a:xfrm>
                                <a:prstGeom prst="rect">
                                  <a:avLst/>
                                </a:prstGeom>
                                <a:noFill/>
                                <a:ln>
                                  <a:noFill/>
                                </a:ln>
                              </pic:spPr>
                            </pic:pic>
                          </a:graphicData>
                        </a:graphic>
                      </wp:inline>
                    </w:drawing>
                  </w:r>
                </w:p>
              </w:tc>
              <w:tc>
                <w:tcPr>
                  <w:tcW w:w="2227" w:type="dxa"/>
                  <w:shd w:val="clear" w:color="auto" w:fill="auto"/>
                </w:tcPr>
                <w:p w14:paraId="4A4D8BCE"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1BF93DF9"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43CB2EA8"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7F9EBC4F" wp14:editId="07AB31BE">
                        <wp:extent cx="736600" cy="548030"/>
                        <wp:effectExtent l="0" t="0" r="0" b="0"/>
                        <wp:docPr id="47" name="Picture 47" descr="Macintosh HD:Users:jocelyn.m:Desktop:Screen Shot 2013-12-09 at 4.0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celyn.m:Desktop:Screen Shot 2013-12-09 at 4.06.0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548030"/>
                                </a:xfrm>
                                <a:prstGeom prst="rect">
                                  <a:avLst/>
                                </a:prstGeom>
                                <a:noFill/>
                                <a:ln>
                                  <a:noFill/>
                                </a:ln>
                              </pic:spPr>
                            </pic:pic>
                          </a:graphicData>
                        </a:graphic>
                      </wp:inline>
                    </w:drawing>
                  </w:r>
                </w:p>
              </w:tc>
              <w:tc>
                <w:tcPr>
                  <w:tcW w:w="2227" w:type="dxa"/>
                  <w:shd w:val="clear" w:color="auto" w:fill="auto"/>
                </w:tcPr>
                <w:p w14:paraId="64C9BB85"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2A2BCB03"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p>
                <w:p w14:paraId="6D1808EE"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noProof/>
                      <w:sz w:val="16"/>
                      <w:szCs w:val="16"/>
                    </w:rPr>
                    <w:drawing>
                      <wp:inline distT="0" distB="0" distL="0" distR="0" wp14:anchorId="4D9FF00F" wp14:editId="0BC94578">
                        <wp:extent cx="594360" cy="532094"/>
                        <wp:effectExtent l="0" t="0" r="0" b="0"/>
                        <wp:docPr id="48" name="Picture 48" descr="Macintosh HD:Users:jocelyn.m:Desktop:Screen Shot 2013-12-09 at 4.0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celyn.m:Desktop:Screen Shot 2013-12-09 at 4.0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532094"/>
                                </a:xfrm>
                                <a:prstGeom prst="rect">
                                  <a:avLst/>
                                </a:prstGeom>
                                <a:noFill/>
                                <a:ln>
                                  <a:noFill/>
                                </a:ln>
                              </pic:spPr>
                            </pic:pic>
                          </a:graphicData>
                        </a:graphic>
                      </wp:inline>
                    </w:drawing>
                  </w:r>
                </w:p>
              </w:tc>
            </w:tr>
            <w:tr w:rsidR="00E4481C" w:rsidRPr="009866CF" w14:paraId="462AD5E3" w14:textId="77777777" w:rsidTr="00043D17">
              <w:trPr>
                <w:jc w:val="center"/>
              </w:trPr>
              <w:tc>
                <w:tcPr>
                  <w:tcW w:w="2226" w:type="dxa"/>
                  <w:shd w:val="clear" w:color="auto" w:fill="auto"/>
                </w:tcPr>
                <w:p w14:paraId="10161545"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3A3A9EE1"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75EDFB05"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45C3F47D"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09873B0D"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23F11AD2"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739EAD7F"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2972DEB8"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36D6FCCE"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70AD3B02"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40BDA334"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745C30B1" w14:textId="77777777" w:rsidR="00E4481C" w:rsidRDefault="00E4481C" w:rsidP="00043D17"/>
        </w:tc>
      </w:tr>
      <w:tr w:rsidR="00E4481C" w14:paraId="1427D463" w14:textId="77777777" w:rsidTr="00E4481C">
        <w:tblPrEx>
          <w:tblLook w:val="04A0" w:firstRow="1" w:lastRow="0" w:firstColumn="1" w:lastColumn="0" w:noHBand="0" w:noVBand="1"/>
        </w:tblPrEx>
        <w:trPr>
          <w:trHeight w:val="1110"/>
        </w:trPr>
        <w:tc>
          <w:tcPr>
            <w:tcW w:w="3545" w:type="dxa"/>
          </w:tcPr>
          <w:p w14:paraId="6D2A9292" w14:textId="3D161D6A" w:rsidR="00E4481C" w:rsidRPr="006253F9" w:rsidRDefault="00E4481C" w:rsidP="00043D17">
            <w:pPr>
              <w:rPr>
                <w:sz w:val="20"/>
                <w:szCs w:val="20"/>
              </w:rPr>
            </w:pPr>
            <w:r>
              <w:rPr>
                <w:sz w:val="20"/>
                <w:szCs w:val="20"/>
              </w:rPr>
              <w:t xml:space="preserve">Scientific Method: </w:t>
            </w:r>
          </w:p>
          <w:p w14:paraId="1545E699" w14:textId="77777777" w:rsidR="00E4481C" w:rsidRDefault="00E4481C" w:rsidP="00043D17"/>
          <w:p w14:paraId="35AC434A" w14:textId="77777777" w:rsidR="00E4481C" w:rsidRDefault="00E4481C" w:rsidP="00043D17"/>
          <w:p w14:paraId="2C9E4134" w14:textId="77777777" w:rsidR="00E4481C" w:rsidRDefault="00E4481C" w:rsidP="00043D17"/>
          <w:p w14:paraId="4E384121" w14:textId="77777777" w:rsidR="00E4481C" w:rsidRDefault="00E4481C" w:rsidP="00043D17"/>
          <w:p w14:paraId="5F2775A3" w14:textId="77777777" w:rsidR="00E4481C" w:rsidRDefault="00E4481C" w:rsidP="00043D17"/>
          <w:p w14:paraId="07D8E894" w14:textId="77777777" w:rsidR="00E4481C" w:rsidRDefault="00E4481C" w:rsidP="00043D17"/>
          <w:p w14:paraId="275F1AA2" w14:textId="77777777" w:rsidR="00E4481C" w:rsidRDefault="00E4481C" w:rsidP="00043D17"/>
          <w:p w14:paraId="068D7A6B" w14:textId="77777777" w:rsidR="00E4481C" w:rsidRDefault="00E4481C" w:rsidP="00043D17"/>
          <w:p w14:paraId="7C9E0BDF" w14:textId="77777777" w:rsidR="00E4481C" w:rsidRDefault="00E4481C" w:rsidP="00043D17"/>
          <w:p w14:paraId="53009484" w14:textId="77777777" w:rsidR="00E4481C" w:rsidRDefault="00E4481C" w:rsidP="00043D17"/>
        </w:tc>
        <w:tc>
          <w:tcPr>
            <w:tcW w:w="4111" w:type="dxa"/>
          </w:tcPr>
          <w:p w14:paraId="584E7B12" w14:textId="77777777" w:rsidR="00E4481C" w:rsidRDefault="00E4481C" w:rsidP="00043D17"/>
        </w:tc>
        <w:tc>
          <w:tcPr>
            <w:tcW w:w="7229" w:type="dxa"/>
          </w:tcPr>
          <w:p w14:paraId="55D449B0" w14:textId="77777777" w:rsidR="00E4481C" w:rsidRDefault="00E4481C" w:rsidP="00043D17"/>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7"/>
              <w:gridCol w:w="2227"/>
            </w:tblGrid>
            <w:tr w:rsidR="00E4481C" w:rsidRPr="009866CF" w14:paraId="0BA667E4" w14:textId="77777777" w:rsidTr="00043D17">
              <w:trPr>
                <w:jc w:val="center"/>
              </w:trPr>
              <w:tc>
                <w:tcPr>
                  <w:tcW w:w="2226" w:type="dxa"/>
                  <w:shd w:val="clear" w:color="auto" w:fill="auto"/>
                </w:tcPr>
                <w:p w14:paraId="4C1BD135"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red"/>
                    </w:rPr>
                    <w:t>RED</w:t>
                  </w:r>
                </w:p>
                <w:p w14:paraId="6235CA26"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Not confident</w:t>
                  </w:r>
                  <w:r w:rsidRPr="009866CF">
                    <w:rPr>
                      <w:noProof/>
                      <w:sz w:val="16"/>
                      <w:szCs w:val="16"/>
                    </w:rPr>
                    <w:drawing>
                      <wp:inline distT="0" distB="0" distL="0" distR="0" wp14:anchorId="570B8E6A" wp14:editId="7163580A">
                        <wp:extent cx="726440" cy="663271"/>
                        <wp:effectExtent l="0" t="0" r="0" b="0"/>
                        <wp:docPr id="49" name="Picture 49" descr="Macintosh HD:Users:jocelyn.m:Desktop:Screen Shot 2013-12-09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celyn.m:Desktop:Screen Shot 2013-12-09 at 4.04.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63271"/>
                                </a:xfrm>
                                <a:prstGeom prst="rect">
                                  <a:avLst/>
                                </a:prstGeom>
                                <a:noFill/>
                                <a:ln>
                                  <a:noFill/>
                                </a:ln>
                              </pic:spPr>
                            </pic:pic>
                          </a:graphicData>
                        </a:graphic>
                      </wp:inline>
                    </w:drawing>
                  </w:r>
                </w:p>
              </w:tc>
              <w:tc>
                <w:tcPr>
                  <w:tcW w:w="2227" w:type="dxa"/>
                  <w:shd w:val="clear" w:color="auto" w:fill="auto"/>
                </w:tcPr>
                <w:p w14:paraId="44990339"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yellow"/>
                    </w:rPr>
                    <w:t>YELLOW</w:t>
                  </w:r>
                </w:p>
                <w:p w14:paraId="3D1D7F5E"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Somewhat confident</w:t>
                  </w:r>
                </w:p>
                <w:p w14:paraId="2FAC14F0"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noProof/>
                      <w:sz w:val="16"/>
                      <w:szCs w:val="16"/>
                    </w:rPr>
                    <w:drawing>
                      <wp:inline distT="0" distB="0" distL="0" distR="0" wp14:anchorId="0B35682E" wp14:editId="1AEA5998">
                        <wp:extent cx="746760" cy="622300"/>
                        <wp:effectExtent l="0" t="0" r="0" b="0"/>
                        <wp:docPr id="50" name="Picture 50" descr="Macintosh HD:Users:jocelyn.m:Desktop:Screen Shot 2013-12-09 at 4.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celyn.m:Desktop:Screen Shot 2013-12-09 at 4.04.5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22300"/>
                                </a:xfrm>
                                <a:prstGeom prst="rect">
                                  <a:avLst/>
                                </a:prstGeom>
                                <a:noFill/>
                                <a:ln>
                                  <a:noFill/>
                                </a:ln>
                              </pic:spPr>
                            </pic:pic>
                          </a:graphicData>
                        </a:graphic>
                      </wp:inline>
                    </w:drawing>
                  </w:r>
                </w:p>
              </w:tc>
              <w:tc>
                <w:tcPr>
                  <w:tcW w:w="2227" w:type="dxa"/>
                  <w:shd w:val="clear" w:color="auto" w:fill="auto"/>
                </w:tcPr>
                <w:p w14:paraId="77AC0237"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highlight w:val="green"/>
                    </w:rPr>
                    <w:t>GREEN</w:t>
                  </w:r>
                </w:p>
                <w:p w14:paraId="1CDDFFAE" w14:textId="77777777" w:rsidR="00E4481C" w:rsidRPr="009866CF" w:rsidRDefault="00E4481C" w:rsidP="00043D17">
                  <w:pPr>
                    <w:pStyle w:val="ListParagraph"/>
                    <w:tabs>
                      <w:tab w:val="center" w:pos="4320"/>
                      <w:tab w:val="right" w:pos="8640"/>
                    </w:tabs>
                    <w:ind w:left="0"/>
                    <w:jc w:val="center"/>
                    <w:rPr>
                      <w:rFonts w:ascii="Arial" w:hAnsi="Arial" w:cs="Arial"/>
                      <w:sz w:val="16"/>
                      <w:szCs w:val="16"/>
                    </w:rPr>
                  </w:pPr>
                  <w:r w:rsidRPr="009866CF">
                    <w:rPr>
                      <w:rFonts w:ascii="Arial" w:hAnsi="Arial" w:cs="Arial"/>
                      <w:sz w:val="16"/>
                      <w:szCs w:val="16"/>
                    </w:rPr>
                    <w:t>Confident</w:t>
                  </w:r>
                  <w:r w:rsidRPr="009866CF">
                    <w:rPr>
                      <w:noProof/>
                      <w:sz w:val="16"/>
                      <w:szCs w:val="16"/>
                    </w:rPr>
                    <w:drawing>
                      <wp:inline distT="0" distB="0" distL="0" distR="0" wp14:anchorId="2B7BEE7E" wp14:editId="4C791C2F">
                        <wp:extent cx="924560" cy="666227"/>
                        <wp:effectExtent l="0" t="0" r="0" b="0"/>
                        <wp:docPr id="51" name="Picture 51" descr="Macintosh HD:Users:jocelyn.m:Desktop:Screen Shot 2013-12-09 at 4.03.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celyn.m:Desktop:Screen Shot 2013-12-09 at 4.03.2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666227"/>
                                </a:xfrm>
                                <a:prstGeom prst="rect">
                                  <a:avLst/>
                                </a:prstGeom>
                                <a:noFill/>
                                <a:ln>
                                  <a:noFill/>
                                </a:ln>
                              </pic:spPr>
                            </pic:pic>
                          </a:graphicData>
                        </a:graphic>
                      </wp:inline>
                    </w:drawing>
                  </w:r>
                </w:p>
              </w:tc>
            </w:tr>
            <w:tr w:rsidR="00E4481C" w:rsidRPr="009866CF" w14:paraId="0DD17A0A" w14:textId="77777777" w:rsidTr="00043D17">
              <w:trPr>
                <w:jc w:val="center"/>
              </w:trPr>
              <w:tc>
                <w:tcPr>
                  <w:tcW w:w="2226" w:type="dxa"/>
                  <w:shd w:val="clear" w:color="auto" w:fill="auto"/>
                </w:tcPr>
                <w:p w14:paraId="09EC59B7"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don’t get it</w:t>
                  </w:r>
                </w:p>
                <w:p w14:paraId="4B3A8AAF"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don’t know where to start</w:t>
                  </w:r>
                </w:p>
                <w:p w14:paraId="1FE7472C"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cannot explain my answer</w:t>
                  </w:r>
                </w:p>
                <w:p w14:paraId="06A23689"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need help</w:t>
                  </w:r>
                </w:p>
                <w:p w14:paraId="1812C731" w14:textId="77777777" w:rsidR="00E4481C" w:rsidRPr="009866CF" w:rsidRDefault="00E4481C" w:rsidP="00043D17">
                  <w:pPr>
                    <w:pStyle w:val="ListParagraph"/>
                    <w:numPr>
                      <w:ilvl w:val="0"/>
                      <w:numId w:val="1"/>
                    </w:numPr>
                    <w:ind w:left="338"/>
                    <w:rPr>
                      <w:rFonts w:ascii="Arial" w:hAnsi="Arial" w:cs="Arial"/>
                      <w:sz w:val="16"/>
                      <w:szCs w:val="16"/>
                    </w:rPr>
                  </w:pPr>
                  <w:r w:rsidRPr="009866CF">
                    <w:rPr>
                      <w:rFonts w:ascii="Arial" w:hAnsi="Arial" w:cs="Arial"/>
                      <w:sz w:val="16"/>
                      <w:szCs w:val="16"/>
                    </w:rPr>
                    <w:t>I am confused</w:t>
                  </w:r>
                </w:p>
              </w:tc>
              <w:tc>
                <w:tcPr>
                  <w:tcW w:w="2227" w:type="dxa"/>
                  <w:shd w:val="clear" w:color="auto" w:fill="auto"/>
                </w:tcPr>
                <w:p w14:paraId="237056BA"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am on my way to understanding</w:t>
                  </w:r>
                </w:p>
                <w:p w14:paraId="27BBF2B1"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can start but have some questions along the way</w:t>
                  </w:r>
                </w:p>
                <w:p w14:paraId="705A30F6" w14:textId="77777777" w:rsidR="00E4481C" w:rsidRPr="009866CF" w:rsidRDefault="00E4481C" w:rsidP="00043D17">
                  <w:pPr>
                    <w:pStyle w:val="ListParagraph"/>
                    <w:numPr>
                      <w:ilvl w:val="0"/>
                      <w:numId w:val="1"/>
                    </w:numPr>
                    <w:ind w:left="358"/>
                    <w:rPr>
                      <w:rFonts w:ascii="Arial" w:hAnsi="Arial" w:cs="Arial"/>
                      <w:sz w:val="16"/>
                      <w:szCs w:val="16"/>
                    </w:rPr>
                  </w:pPr>
                  <w:r w:rsidRPr="009866CF">
                    <w:rPr>
                      <w:rFonts w:ascii="Arial" w:hAnsi="Arial" w:cs="Arial"/>
                      <w:sz w:val="16"/>
                      <w:szCs w:val="16"/>
                    </w:rPr>
                    <w:t>I think my answer is correct but would like it to be checked</w:t>
                  </w:r>
                </w:p>
              </w:tc>
              <w:tc>
                <w:tcPr>
                  <w:tcW w:w="2227" w:type="dxa"/>
                  <w:shd w:val="clear" w:color="auto" w:fill="auto"/>
                </w:tcPr>
                <w:p w14:paraId="4F154434"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got it</w:t>
                  </w:r>
                </w:p>
                <w:p w14:paraId="7DE65C06"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can explain it by myself</w:t>
                  </w:r>
                </w:p>
                <w:p w14:paraId="096549EB" w14:textId="77777777" w:rsidR="00E4481C" w:rsidRPr="009866CF" w:rsidRDefault="00E4481C" w:rsidP="00043D17">
                  <w:pPr>
                    <w:pStyle w:val="ListParagraph"/>
                    <w:numPr>
                      <w:ilvl w:val="0"/>
                      <w:numId w:val="1"/>
                    </w:numPr>
                    <w:ind w:left="387"/>
                    <w:rPr>
                      <w:rFonts w:ascii="Arial" w:hAnsi="Arial" w:cs="Arial"/>
                      <w:sz w:val="16"/>
                      <w:szCs w:val="16"/>
                    </w:rPr>
                  </w:pPr>
                  <w:r w:rsidRPr="009866CF">
                    <w:rPr>
                      <w:rFonts w:ascii="Arial" w:hAnsi="Arial" w:cs="Arial"/>
                      <w:sz w:val="16"/>
                      <w:szCs w:val="16"/>
                    </w:rPr>
                    <w:t>I feel confident in helping others</w:t>
                  </w:r>
                </w:p>
              </w:tc>
            </w:tr>
          </w:tbl>
          <w:p w14:paraId="384397EB" w14:textId="77777777" w:rsidR="00E4481C" w:rsidRDefault="00E4481C" w:rsidP="00043D17"/>
        </w:tc>
      </w:tr>
    </w:tbl>
    <w:p w14:paraId="2D65FE9B" w14:textId="77777777" w:rsidR="005951DB" w:rsidRDefault="005951DB" w:rsidP="00E4481C"/>
    <w:p w14:paraId="147341AE" w14:textId="77777777" w:rsidR="00E4481C" w:rsidRPr="00E4481C" w:rsidRDefault="00E4481C" w:rsidP="00E4481C">
      <w:pPr>
        <w:rPr>
          <w:b/>
        </w:rPr>
      </w:pPr>
      <w:r>
        <w:rPr>
          <w:b/>
        </w:rPr>
        <w:t>Parents as Partners: ______________________________________________    Student Signature: ______________________________________</w:t>
      </w:r>
      <w:bookmarkStart w:id="0" w:name="_GoBack"/>
      <w:bookmarkEnd w:id="0"/>
    </w:p>
    <w:sectPr w:rsidR="00E4481C" w:rsidRPr="00E4481C" w:rsidSect="00E4481C">
      <w:headerReference w:type="default" r:id="rId14"/>
      <w:pgSz w:w="15840" w:h="12240" w:orient="landscape"/>
      <w:pgMar w:top="994" w:right="567" w:bottom="284" w:left="1440" w:header="28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1B196" w14:textId="77777777" w:rsidR="00C56375" w:rsidRDefault="00C56375" w:rsidP="005951DB">
      <w:pPr>
        <w:spacing w:after="0"/>
      </w:pPr>
      <w:r>
        <w:separator/>
      </w:r>
    </w:p>
  </w:endnote>
  <w:endnote w:type="continuationSeparator" w:id="0">
    <w:p w14:paraId="2B692FD2" w14:textId="77777777" w:rsidR="00C56375" w:rsidRDefault="00C56375" w:rsidP="00595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19BAB" w14:textId="77777777" w:rsidR="00C56375" w:rsidRDefault="00C56375" w:rsidP="005951DB">
      <w:pPr>
        <w:spacing w:after="0"/>
      </w:pPr>
      <w:r>
        <w:separator/>
      </w:r>
    </w:p>
  </w:footnote>
  <w:footnote w:type="continuationSeparator" w:id="0">
    <w:p w14:paraId="76519B6F" w14:textId="77777777" w:rsidR="00C56375" w:rsidRDefault="00C56375" w:rsidP="005951D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DECF" w14:textId="6D336672" w:rsidR="00C56375" w:rsidRDefault="00C56375" w:rsidP="00E4481C">
    <w:pPr>
      <w:pStyle w:val="Header"/>
      <w:jc w:val="center"/>
      <w:rPr>
        <w:b/>
      </w:rPr>
    </w:pPr>
    <w:r>
      <w:rPr>
        <w:b/>
      </w:rPr>
      <w:t xml:space="preserve">Classroom Chemistry: Reflection of my Learning </w:t>
    </w:r>
  </w:p>
  <w:p w14:paraId="4D3D6CFC" w14:textId="77777777" w:rsidR="00C56375" w:rsidRPr="005951DB" w:rsidRDefault="00C56375" w:rsidP="009866CF">
    <w:pPr>
      <w:jc w:val="center"/>
      <w:rPr>
        <w:b/>
      </w:rPr>
    </w:pPr>
    <w:r>
      <w:rPr>
        <w:b/>
      </w:rPr>
      <w:t>Name</w:t>
    </w:r>
    <w:proofErr w:type="gramStart"/>
    <w:r>
      <w:rPr>
        <w:b/>
      </w:rPr>
      <w:t>:_</w:t>
    </w:r>
    <w:proofErr w:type="gramEnd"/>
    <w:r>
      <w:rPr>
        <w:b/>
      </w:rPr>
      <w:t xml:space="preserve">______________________________________  </w:t>
    </w:r>
    <w:r>
      <w:rPr>
        <w:b/>
      </w:rPr>
      <w:tab/>
      <w:t>Class: _________ # ________</w:t>
    </w:r>
    <w:r>
      <w:rPr>
        <w:b/>
      </w:rPr>
      <w:tab/>
    </w:r>
    <w:r>
      <w:rPr>
        <w:b/>
      </w:rPr>
      <w:tab/>
    </w:r>
    <w:r>
      <w:rPr>
        <w:b/>
      </w:rPr>
      <w:tab/>
      <w:t>Date:_________________________________________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1A35"/>
    <w:multiLevelType w:val="hybridMultilevel"/>
    <w:tmpl w:val="50CE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84"/>
    <w:rsid w:val="00587C32"/>
    <w:rsid w:val="005951DB"/>
    <w:rsid w:val="006253F9"/>
    <w:rsid w:val="009866CF"/>
    <w:rsid w:val="00C56375"/>
    <w:rsid w:val="00CE6684"/>
    <w:rsid w:val="00E4481C"/>
    <w:rsid w:val="00ED12D3"/>
    <w:rsid w:val="00ED7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6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51DB"/>
    <w:pPr>
      <w:tabs>
        <w:tab w:val="center" w:pos="4320"/>
        <w:tab w:val="right" w:pos="8640"/>
      </w:tabs>
      <w:spacing w:after="0"/>
    </w:pPr>
  </w:style>
  <w:style w:type="character" w:customStyle="1" w:styleId="HeaderChar">
    <w:name w:val="Header Char"/>
    <w:basedOn w:val="DefaultParagraphFont"/>
    <w:link w:val="Header"/>
    <w:uiPriority w:val="99"/>
    <w:rsid w:val="005951DB"/>
  </w:style>
  <w:style w:type="paragraph" w:styleId="Footer">
    <w:name w:val="footer"/>
    <w:basedOn w:val="Normal"/>
    <w:link w:val="FooterChar"/>
    <w:uiPriority w:val="99"/>
    <w:unhideWhenUsed/>
    <w:rsid w:val="005951DB"/>
    <w:pPr>
      <w:tabs>
        <w:tab w:val="center" w:pos="4320"/>
        <w:tab w:val="right" w:pos="8640"/>
      </w:tabs>
      <w:spacing w:after="0"/>
    </w:pPr>
  </w:style>
  <w:style w:type="character" w:customStyle="1" w:styleId="FooterChar">
    <w:name w:val="Footer Char"/>
    <w:basedOn w:val="DefaultParagraphFont"/>
    <w:link w:val="Footer"/>
    <w:uiPriority w:val="99"/>
    <w:rsid w:val="005951DB"/>
  </w:style>
  <w:style w:type="paragraph" w:styleId="ListParagraph">
    <w:name w:val="List Paragraph"/>
    <w:basedOn w:val="Normal"/>
    <w:uiPriority w:val="34"/>
    <w:qFormat/>
    <w:rsid w:val="005951DB"/>
    <w:pPr>
      <w:spacing w:after="0"/>
      <w:ind w:left="720"/>
      <w:contextualSpacing/>
    </w:pPr>
    <w:rPr>
      <w:rFonts w:eastAsiaTheme="minorEastAsia"/>
    </w:rPr>
  </w:style>
  <w:style w:type="paragraph" w:styleId="BalloonText">
    <w:name w:val="Balloon Text"/>
    <w:basedOn w:val="Normal"/>
    <w:link w:val="BalloonTextChar"/>
    <w:uiPriority w:val="99"/>
    <w:semiHidden/>
    <w:unhideWhenUsed/>
    <w:rsid w:val="005951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1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51DB"/>
    <w:pPr>
      <w:tabs>
        <w:tab w:val="center" w:pos="4320"/>
        <w:tab w:val="right" w:pos="8640"/>
      </w:tabs>
      <w:spacing w:after="0"/>
    </w:pPr>
  </w:style>
  <w:style w:type="character" w:customStyle="1" w:styleId="HeaderChar">
    <w:name w:val="Header Char"/>
    <w:basedOn w:val="DefaultParagraphFont"/>
    <w:link w:val="Header"/>
    <w:uiPriority w:val="99"/>
    <w:rsid w:val="005951DB"/>
  </w:style>
  <w:style w:type="paragraph" w:styleId="Footer">
    <w:name w:val="footer"/>
    <w:basedOn w:val="Normal"/>
    <w:link w:val="FooterChar"/>
    <w:uiPriority w:val="99"/>
    <w:unhideWhenUsed/>
    <w:rsid w:val="005951DB"/>
    <w:pPr>
      <w:tabs>
        <w:tab w:val="center" w:pos="4320"/>
        <w:tab w:val="right" w:pos="8640"/>
      </w:tabs>
      <w:spacing w:after="0"/>
    </w:pPr>
  </w:style>
  <w:style w:type="character" w:customStyle="1" w:styleId="FooterChar">
    <w:name w:val="Footer Char"/>
    <w:basedOn w:val="DefaultParagraphFont"/>
    <w:link w:val="Footer"/>
    <w:uiPriority w:val="99"/>
    <w:rsid w:val="005951DB"/>
  </w:style>
  <w:style w:type="paragraph" w:styleId="ListParagraph">
    <w:name w:val="List Paragraph"/>
    <w:basedOn w:val="Normal"/>
    <w:uiPriority w:val="34"/>
    <w:qFormat/>
    <w:rsid w:val="005951DB"/>
    <w:pPr>
      <w:spacing w:after="0"/>
      <w:ind w:left="720"/>
      <w:contextualSpacing/>
    </w:pPr>
    <w:rPr>
      <w:rFonts w:eastAsiaTheme="minorEastAsia"/>
    </w:rPr>
  </w:style>
  <w:style w:type="paragraph" w:styleId="BalloonText">
    <w:name w:val="Balloon Text"/>
    <w:basedOn w:val="Normal"/>
    <w:link w:val="BalloonTextChar"/>
    <w:uiPriority w:val="99"/>
    <w:semiHidden/>
    <w:unhideWhenUsed/>
    <w:rsid w:val="005951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1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1021</Words>
  <Characters>5822</Characters>
  <Application>Microsoft Macintosh Word</Application>
  <DocSecurity>0</DocSecurity>
  <Lines>48</Lines>
  <Paragraphs>13</Paragraphs>
  <ScaleCrop>false</ScaleCrop>
  <Company>Calgary Girls' School</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Administrator</dc:creator>
  <cp:keywords/>
  <cp:lastModifiedBy>Support User</cp:lastModifiedBy>
  <cp:revision>3</cp:revision>
  <cp:lastPrinted>2010-10-04T17:58:00Z</cp:lastPrinted>
  <dcterms:created xsi:type="dcterms:W3CDTF">2013-12-10T02:26:00Z</dcterms:created>
  <dcterms:modified xsi:type="dcterms:W3CDTF">2013-12-10T16:21:00Z</dcterms:modified>
</cp:coreProperties>
</file>